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1" w:rsidRDefault="003C53C1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144"/>
        <w:jc w:val="center"/>
        <w:rPr>
          <w:color w:val="000080"/>
        </w:rPr>
      </w:pPr>
      <w:r>
        <w:rPr>
          <w:color w:val="000080"/>
        </w:rPr>
        <w:object w:dxaOrig="1596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pt" o:ole="">
            <v:imagedata r:id="rId8" o:title=""/>
          </v:shape>
          <o:OLEObject Type="Embed" ProgID="Word.Picture.8" ShapeID="_x0000_i1025" DrawAspect="Content" ObjectID="_1618481710" r:id="rId9"/>
        </w:object>
      </w:r>
    </w:p>
    <w:p w:rsidR="003C53C1" w:rsidRDefault="003C53C1" w:rsidP="003C53C1">
      <w:pPr>
        <w:ind w:right="7144"/>
        <w:jc w:val="center"/>
        <w:rPr>
          <w:rFonts w:ascii="Peignot Medium" w:hAnsi="Peignot Medium"/>
          <w:color w:val="000080"/>
          <w:sz w:val="16"/>
        </w:rPr>
      </w:pPr>
      <w:r>
        <w:rPr>
          <w:rFonts w:ascii="Peignot Medium" w:hAnsi="Peignot Medium"/>
          <w:color w:val="000080"/>
          <w:sz w:val="16"/>
        </w:rPr>
        <w:t>Comité de MAIZERET</w:t>
      </w:r>
    </w:p>
    <w:p w:rsidR="003C53C1" w:rsidRDefault="003C53C1" w:rsidP="003C53C1">
      <w:pPr>
        <w:ind w:right="7144"/>
        <w:jc w:val="center"/>
        <w:rPr>
          <w:rFonts w:ascii="Peignot Medium" w:hAnsi="Peignot Medium"/>
          <w:color w:val="000080"/>
          <w:sz w:val="16"/>
        </w:rPr>
      </w:pPr>
      <w:r>
        <w:rPr>
          <w:rFonts w:ascii="Peignot Medium" w:hAnsi="Peignot Medium"/>
          <w:color w:val="000080"/>
          <w:sz w:val="16"/>
        </w:rPr>
        <w:t>Les Cloupias a.s.b.l.</w:t>
      </w:r>
    </w:p>
    <w:p w:rsidR="00681226" w:rsidRDefault="00681226"/>
    <w:p w:rsidR="00681226" w:rsidRDefault="00681226"/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 xml:space="preserve">TOURNOI DE MINI-FOOT DU </w:t>
      </w:r>
      <w:r w:rsidR="0065486D">
        <w:rPr>
          <w:rFonts w:ascii="Bahamas" w:hAnsi="Bahamas"/>
          <w:sz w:val="28"/>
        </w:rPr>
        <w:t>6</w:t>
      </w:r>
      <w:r>
        <w:rPr>
          <w:rFonts w:ascii="Bahamas" w:hAnsi="Bahamas"/>
          <w:sz w:val="28"/>
        </w:rPr>
        <w:t xml:space="preserve"> JUILLET 201</w:t>
      </w:r>
      <w:r w:rsidR="0065486D">
        <w:rPr>
          <w:rFonts w:ascii="Bahamas" w:hAnsi="Bahamas"/>
          <w:sz w:val="28"/>
        </w:rPr>
        <w:t>9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D9060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>3</w:t>
      </w:r>
      <w:r w:rsidR="0065486D">
        <w:rPr>
          <w:rFonts w:ascii="Bahamas" w:hAnsi="Bahamas"/>
          <w:sz w:val="28"/>
        </w:rPr>
        <w:t>5</w:t>
      </w:r>
      <w:r w:rsidR="00977A06">
        <w:rPr>
          <w:rFonts w:ascii="Bahamas" w:hAnsi="Bahamas"/>
          <w:sz w:val="28"/>
        </w:rPr>
        <w:t>ième</w:t>
      </w:r>
      <w:r w:rsidR="00AB11A3">
        <w:rPr>
          <w:rFonts w:ascii="Bahamas" w:hAnsi="Bahamas"/>
          <w:sz w:val="28"/>
        </w:rPr>
        <w:t xml:space="preserve"> édition 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  <w:r>
        <w:rPr>
          <w:rFonts w:ascii="Bahamas" w:hAnsi="Bahamas"/>
          <w:sz w:val="28"/>
        </w:rPr>
        <w:t>REGLEMENT          TOURNOI SUR HERBE</w:t>
      </w:r>
    </w:p>
    <w:p w:rsidR="00AB11A3" w:rsidRDefault="00AB11A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jc w:val="center"/>
        <w:rPr>
          <w:rFonts w:ascii="Bahamas" w:hAnsi="Bahamas"/>
          <w:sz w:val="28"/>
        </w:rPr>
      </w:pPr>
    </w:p>
    <w:p w:rsidR="00681226" w:rsidRDefault="00681226"/>
    <w:p w:rsidR="00681226" w:rsidRDefault="00681226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A.  GENERALITES :</w:t>
      </w:r>
    </w:p>
    <w:p w:rsidR="00681226" w:rsidRPr="003C53C1" w:rsidRDefault="00681226">
      <w:pPr>
        <w:jc w:val="both"/>
      </w:pPr>
    </w:p>
    <w:p w:rsidR="002F0784" w:rsidRPr="00BD4D61" w:rsidRDefault="00681226" w:rsidP="002F0784">
      <w:pPr>
        <w:numPr>
          <w:ilvl w:val="0"/>
          <w:numId w:val="10"/>
        </w:numPr>
        <w:jc w:val="both"/>
        <w:rPr>
          <w:b/>
        </w:rPr>
      </w:pPr>
      <w:r w:rsidRPr="003C53C1">
        <w:t xml:space="preserve">Le tournoi est organisé le samedi </w:t>
      </w:r>
      <w:r w:rsidR="0065486D">
        <w:t>6</w:t>
      </w:r>
      <w:r w:rsidRPr="003C53C1">
        <w:t xml:space="preserve"> juillet 201</w:t>
      </w:r>
      <w:r w:rsidR="0065486D">
        <w:t>9</w:t>
      </w:r>
      <w:r w:rsidRPr="003C53C1">
        <w:t xml:space="preserve"> à partir de 9 H</w:t>
      </w:r>
      <w:r w:rsidR="0065486D">
        <w:t>45</w:t>
      </w:r>
      <w:r w:rsidRPr="003C53C1">
        <w:t xml:space="preserve"> sur le terrain de la fabrique d'Eglise (derrière l'église) à Maizeret.</w:t>
      </w:r>
      <w:r w:rsidR="00E4344A">
        <w:t xml:space="preserve"> Il est ouvert à toutes l</w:t>
      </w:r>
      <w:r w:rsidR="00892CD3">
        <w:t>es</w:t>
      </w:r>
      <w:r w:rsidR="00E4344A">
        <w:t xml:space="preserve"> catégories de joueurs sans limite d’âge</w:t>
      </w:r>
      <w:r w:rsidR="000302D1">
        <w:t xml:space="preserve">. </w:t>
      </w:r>
    </w:p>
    <w:p w:rsidR="002F0784" w:rsidRDefault="002F0784" w:rsidP="002F0784">
      <w:pPr>
        <w:jc w:val="both"/>
      </w:pPr>
    </w:p>
    <w:p w:rsidR="002F0784" w:rsidRDefault="002F0784" w:rsidP="002F0784">
      <w:pPr>
        <w:numPr>
          <w:ilvl w:val="0"/>
          <w:numId w:val="10"/>
        </w:numPr>
        <w:jc w:val="both"/>
      </w:pPr>
      <w:r>
        <w:t xml:space="preserve">Chaque équipe sera tenue de fournir un arbitre à la demande de l’organisateur 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0"/>
        </w:numPr>
        <w:jc w:val="both"/>
      </w:pPr>
      <w:r w:rsidRPr="003C53C1">
        <w:t xml:space="preserve">Chaque participant est seul responsable des dégâts corporels et / ou matériels qu'il s’occasionne ou qu’il </w:t>
      </w:r>
      <w:r w:rsidR="009F7B51">
        <w:t>cause</w:t>
      </w:r>
      <w:r w:rsidRPr="003C53C1">
        <w:t xml:space="preserve"> aux autres.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0"/>
        </w:numPr>
        <w:jc w:val="both"/>
      </w:pPr>
      <w:r w:rsidRPr="003C53C1">
        <w:t>L'organisateur décline toute responsabilité en cas d'accident, vol ou autres dommages encourus lors de cette organisation. L’inscription ne comprend pas d’assurance individuelle pour les joueurs.</w:t>
      </w:r>
    </w:p>
    <w:p w:rsidR="00AB11A3" w:rsidRDefault="00AB11A3" w:rsidP="00AB11A3">
      <w:pPr>
        <w:jc w:val="both"/>
      </w:pPr>
    </w:p>
    <w:p w:rsidR="00AB11A3" w:rsidRDefault="00AB11A3" w:rsidP="00AB11A3">
      <w:pPr>
        <w:numPr>
          <w:ilvl w:val="0"/>
          <w:numId w:val="10"/>
        </w:numPr>
        <w:jc w:val="both"/>
      </w:pPr>
      <w:r>
        <w:t xml:space="preserve">Une </w:t>
      </w:r>
      <w:r w:rsidRPr="00E26DDF">
        <w:t xml:space="preserve">petite restauration est prévue pendant la pause de midi. Les  </w:t>
      </w:r>
      <w:r w:rsidR="00530E19" w:rsidRPr="00E26DDF">
        <w:t>équipes</w:t>
      </w:r>
      <w:r w:rsidRPr="00E26DDF">
        <w:t xml:space="preserve"> désirant </w:t>
      </w:r>
      <w:r w:rsidR="00530E19" w:rsidRPr="00E26DDF">
        <w:t>participer</w:t>
      </w:r>
      <w:r w:rsidR="00257D63" w:rsidRPr="00E26DDF">
        <w:t xml:space="preserve"> au BBQ</w:t>
      </w:r>
      <w:r w:rsidRPr="00E26DDF">
        <w:t xml:space="preserve"> le soir</w:t>
      </w:r>
      <w:r w:rsidRPr="003C53C1">
        <w:t xml:space="preserve"> </w:t>
      </w:r>
      <w:r w:rsidRPr="000B31DB">
        <w:t xml:space="preserve">sont invitées à le signaler lors de </w:t>
      </w:r>
      <w:r w:rsidR="00530E19" w:rsidRPr="000B31DB">
        <w:t>leur</w:t>
      </w:r>
      <w:r w:rsidRPr="000B31DB">
        <w:t xml:space="preserve"> inscription</w:t>
      </w:r>
      <w:r w:rsidR="000B31DB" w:rsidRPr="000B31DB">
        <w:t xml:space="preserve"> sur </w:t>
      </w:r>
      <w:hyperlink r:id="rId10" w:history="1">
        <w:r w:rsidR="000B31DB" w:rsidRPr="000B31DB">
          <w:rPr>
            <w:rStyle w:val="Lienhypertexte"/>
            <w:u w:val="none"/>
          </w:rPr>
          <w:t>cloupias@maizeret.net</w:t>
        </w:r>
      </w:hyperlink>
      <w:r w:rsidR="000B31DB" w:rsidRPr="000B31DB">
        <w:t xml:space="preserve"> ou </w:t>
      </w:r>
      <w:r w:rsidR="000B31DB">
        <w:t xml:space="preserve"> </w:t>
      </w:r>
      <w:hyperlink r:id="rId11" w:history="1">
        <w:r w:rsidR="000B31DB" w:rsidRPr="001655FF">
          <w:rPr>
            <w:rStyle w:val="Lienhypertexte"/>
          </w:rPr>
          <w:t>eric.nellis@skynet.be</w:t>
        </w:r>
      </w:hyperlink>
    </w:p>
    <w:p w:rsidR="000B31DB" w:rsidRDefault="000B31DB" w:rsidP="000B31DB">
      <w:pPr>
        <w:pStyle w:val="Paragraphedeliste"/>
      </w:pPr>
    </w:p>
    <w:p w:rsidR="00AB11A3" w:rsidRPr="003C53C1" w:rsidRDefault="00AB11A3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 xml:space="preserve">B.  INSCRIPTIONS </w:t>
      </w:r>
      <w:r w:rsidRPr="00257D63">
        <w:rPr>
          <w:b/>
        </w:rPr>
        <w:t>:</w:t>
      </w:r>
      <w:r w:rsidR="00257D63" w:rsidRPr="00257D63">
        <w:rPr>
          <w:b/>
        </w:rPr>
        <w:t xml:space="preserve">  </w:t>
      </w:r>
    </w:p>
    <w:p w:rsidR="00681226" w:rsidRPr="003C53C1" w:rsidRDefault="00681226">
      <w:pPr>
        <w:jc w:val="both"/>
      </w:pPr>
    </w:p>
    <w:p w:rsidR="00681226" w:rsidRPr="003C53C1" w:rsidRDefault="00681226" w:rsidP="00A04842">
      <w:pPr>
        <w:numPr>
          <w:ilvl w:val="0"/>
          <w:numId w:val="11"/>
        </w:numPr>
        <w:jc w:val="both"/>
      </w:pPr>
      <w:r w:rsidRPr="003C53C1">
        <w:t xml:space="preserve">Les équipes doivent s'inscrire </w:t>
      </w:r>
      <w:r w:rsidRPr="00A04842">
        <w:rPr>
          <w:u w:val="single"/>
        </w:rPr>
        <w:t>préalablement</w:t>
      </w:r>
      <w:r w:rsidRPr="003C53C1">
        <w:t xml:space="preserve"> auprès de l'organisateur</w:t>
      </w:r>
      <w:r w:rsidR="009D5B69">
        <w:t>, Eric Nellis</w:t>
      </w:r>
      <w:r w:rsidR="00A04842">
        <w:t xml:space="preserve"> ( </w:t>
      </w:r>
      <w:r w:rsidR="00257D63">
        <w:t xml:space="preserve">par mail </w:t>
      </w:r>
      <w:r w:rsidR="009F7B51">
        <w:t xml:space="preserve">aux </w:t>
      </w:r>
      <w:r w:rsidR="00257D63">
        <w:t>adresse</w:t>
      </w:r>
      <w:r w:rsidR="009F7B51">
        <w:t>s</w:t>
      </w:r>
      <w:r w:rsidR="00257D63">
        <w:t xml:space="preserve"> </w:t>
      </w:r>
      <w:hyperlink r:id="rId12" w:history="1">
        <w:r w:rsidR="00A04842" w:rsidRPr="00023941">
          <w:rPr>
            <w:rStyle w:val="Lienhypertexte"/>
          </w:rPr>
          <w:t>cloupias@maizeret.net</w:t>
        </w:r>
      </w:hyperlink>
      <w:r w:rsidR="00A04842">
        <w:t xml:space="preserve">  </w:t>
      </w:r>
      <w:r w:rsidR="00DB7467">
        <w:t>ou</w:t>
      </w:r>
      <w:r w:rsidR="00A312E0">
        <w:t xml:space="preserve"> </w:t>
      </w:r>
      <w:hyperlink r:id="rId13" w:history="1">
        <w:r w:rsidR="00A312E0" w:rsidRPr="005031B0">
          <w:rPr>
            <w:rStyle w:val="Lienhypertexte"/>
          </w:rPr>
          <w:t>eric.nellis@skynet.be</w:t>
        </w:r>
      </w:hyperlink>
      <w:r w:rsidR="00A312E0">
        <w:t xml:space="preserve"> </w:t>
      </w:r>
      <w:r w:rsidR="00257D63">
        <w:t>, par</w:t>
      </w:r>
      <w:r w:rsidR="00A04842">
        <w:t xml:space="preserve">  fax</w:t>
      </w:r>
      <w:r w:rsidR="00257D63">
        <w:t xml:space="preserve"> au numéro </w:t>
      </w:r>
      <w:r w:rsidR="00A04842">
        <w:t xml:space="preserve">081 63 37 92  ou  </w:t>
      </w:r>
      <w:r w:rsidR="00257D63">
        <w:t>par t</w:t>
      </w:r>
      <w:r w:rsidR="00A04842">
        <w:t>él</w:t>
      </w:r>
      <w:r w:rsidR="00257D63">
        <w:t>éphone au</w:t>
      </w:r>
      <w:r w:rsidR="007202BA">
        <w:t>x</w:t>
      </w:r>
      <w:r w:rsidR="00257D63">
        <w:t xml:space="preserve"> numéro</w:t>
      </w:r>
      <w:r w:rsidR="007202BA">
        <w:t>s</w:t>
      </w:r>
      <w:r w:rsidR="00257D63">
        <w:t xml:space="preserve"> </w:t>
      </w:r>
      <w:r w:rsidR="00A04842">
        <w:t>081 40 20 06</w:t>
      </w:r>
      <w:r w:rsidR="007202BA">
        <w:t xml:space="preserve"> ou 0478 999 501</w:t>
      </w:r>
      <w:r w:rsidR="00A04842">
        <w:t xml:space="preserve"> )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1"/>
        </w:numPr>
        <w:jc w:val="both"/>
      </w:pPr>
      <w:r w:rsidRPr="003C53C1">
        <w:t>Le nombre d'équipes participantes étant limité</w:t>
      </w:r>
      <w:r w:rsidR="00883FDF">
        <w:t xml:space="preserve"> </w:t>
      </w:r>
      <w:r w:rsidR="00883FDF" w:rsidRPr="009F6336">
        <w:t xml:space="preserve">à </w:t>
      </w:r>
      <w:r w:rsidR="008C4170" w:rsidRPr="009F6336">
        <w:t>2</w:t>
      </w:r>
      <w:r w:rsidR="0083504B" w:rsidRPr="009F6336">
        <w:t>4</w:t>
      </w:r>
      <w:r w:rsidR="008C4170">
        <w:t xml:space="preserve"> </w:t>
      </w:r>
      <w:r w:rsidRPr="003C53C1">
        <w:t xml:space="preserve">, seules les premières équipes inscrites </w:t>
      </w:r>
      <w:r w:rsidR="00D76F0C">
        <w:t xml:space="preserve">et ayant versés leurs frais d’inscription </w:t>
      </w:r>
      <w:r w:rsidRPr="003C53C1">
        <w:t>participeront. Une liste d'attente sera constituée afin de pallier à tout désistement.</w:t>
      </w:r>
    </w:p>
    <w:p w:rsidR="00AB11A3" w:rsidRDefault="00AB11A3" w:rsidP="00AB11A3">
      <w:pPr>
        <w:jc w:val="both"/>
      </w:pPr>
    </w:p>
    <w:p w:rsidR="00AB11A3" w:rsidRPr="003C53C1" w:rsidRDefault="00AB11A3">
      <w:pPr>
        <w:numPr>
          <w:ilvl w:val="0"/>
          <w:numId w:val="11"/>
        </w:numPr>
        <w:jc w:val="both"/>
      </w:pPr>
      <w:r>
        <w:t>Les équipes ayant manqué de fair-play lors des éditions précédentes ne seront pas retenues.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1"/>
        </w:numPr>
        <w:jc w:val="both"/>
      </w:pPr>
      <w:r w:rsidRPr="003C53C1">
        <w:t>Les frais d'inscription s</w:t>
      </w:r>
      <w:r w:rsidR="00257D63">
        <w:t>’élèvent à</w:t>
      </w:r>
      <w:r w:rsidR="00257D63" w:rsidRPr="00257D63">
        <w:t xml:space="preserve"> </w:t>
      </w:r>
      <w:r w:rsidR="009317F7">
        <w:t>6</w:t>
      </w:r>
      <w:r w:rsidR="00257D63" w:rsidRPr="003C53C1">
        <w:t>0,00 €</w:t>
      </w:r>
      <w:r w:rsidR="00257D63">
        <w:t xml:space="preserve"> et sont à verser sur le compte </w:t>
      </w:r>
      <w:r w:rsidR="00D9060D">
        <w:t xml:space="preserve">BE71 </w:t>
      </w:r>
      <w:r w:rsidR="00257D63">
        <w:t>0682</w:t>
      </w:r>
      <w:r w:rsidR="00D9060D">
        <w:t xml:space="preserve"> </w:t>
      </w:r>
      <w:r w:rsidR="00257D63">
        <w:t>2640</w:t>
      </w:r>
      <w:r w:rsidR="00D9060D">
        <w:t xml:space="preserve"> </w:t>
      </w:r>
      <w:r w:rsidR="00257D63">
        <w:t>2269</w:t>
      </w:r>
      <w:r w:rsidR="000E329F">
        <w:t xml:space="preserve"> ou à remettre   à Eric Nellis</w:t>
      </w:r>
      <w:r w:rsidR="00257D63">
        <w:t>. Une réduction de 10</w:t>
      </w:r>
      <w:r w:rsidRPr="003C53C1">
        <w:t>,00 €</w:t>
      </w:r>
      <w:r w:rsidR="00257D63">
        <w:t xml:space="preserve"> est consentie pour les paiements effectués avant le </w:t>
      </w:r>
      <w:r w:rsidR="0065486D">
        <w:t>25</w:t>
      </w:r>
      <w:r w:rsidR="00257D63">
        <w:t xml:space="preserve"> juin 201</w:t>
      </w:r>
      <w:r w:rsidR="0065486D">
        <w:t>9</w:t>
      </w:r>
      <w:r w:rsidRPr="003C53C1">
        <w:t xml:space="preserve">. </w:t>
      </w:r>
    </w:p>
    <w:p w:rsidR="00784602" w:rsidRDefault="00784602" w:rsidP="00784602">
      <w:pPr>
        <w:pStyle w:val="Paragraphedeliste"/>
      </w:pPr>
    </w:p>
    <w:p w:rsidR="00530E19" w:rsidRDefault="00784602" w:rsidP="00784602">
      <w:pPr>
        <w:numPr>
          <w:ilvl w:val="0"/>
          <w:numId w:val="11"/>
        </w:numPr>
        <w:jc w:val="both"/>
      </w:pPr>
      <w:r>
        <w:t xml:space="preserve">La </w:t>
      </w:r>
      <w:r w:rsidR="00530E19" w:rsidRPr="003C53C1">
        <w:t xml:space="preserve">signature de </w:t>
      </w:r>
      <w:r w:rsidR="00530E19">
        <w:t>la feuille d</w:t>
      </w:r>
      <w:r w:rsidR="00530E19" w:rsidRPr="003C53C1">
        <w:t>'inscription confirme la connaissance de ce règlement.</w:t>
      </w: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906F47" w:rsidRDefault="00906F47">
      <w:pPr>
        <w:jc w:val="both"/>
        <w:rPr>
          <w:b/>
          <w:u w:val="single"/>
        </w:rPr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C.  LE TERRAIN :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3"/>
        </w:numPr>
        <w:jc w:val="both"/>
      </w:pPr>
      <w:r w:rsidRPr="003C53C1">
        <w:t xml:space="preserve">Six terrains seront implantés sur le terrain de la fabrique d'Eglise (rue </w:t>
      </w:r>
      <w:r w:rsidR="003C53C1">
        <w:t>du Village</w:t>
      </w:r>
      <w:r w:rsidRPr="003C53C1">
        <w:t xml:space="preserve"> à Maizeret )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3"/>
        </w:numPr>
        <w:jc w:val="both"/>
      </w:pPr>
      <w:r w:rsidRPr="003C53C1">
        <w:t>Les buts seront ceux utilisés pour les diablotins.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3"/>
        </w:numPr>
        <w:jc w:val="both"/>
      </w:pPr>
      <w:r w:rsidRPr="003C53C1">
        <w:t xml:space="preserve">Les ballons </w:t>
      </w:r>
      <w:r w:rsidR="000D1797">
        <w:t xml:space="preserve">de match </w:t>
      </w:r>
      <w:r w:rsidRPr="003C53C1">
        <w:t>seront fournis par l'organisation. Les deux équipes devront être prêtes au bord du terrain 5 minutes avant le coup d'envoi de la rencontre.</w:t>
      </w:r>
    </w:p>
    <w:p w:rsidR="000D1797" w:rsidRDefault="000D1797" w:rsidP="000D1797">
      <w:pPr>
        <w:jc w:val="both"/>
      </w:pPr>
    </w:p>
    <w:p w:rsidR="000D1797" w:rsidRDefault="000D1797">
      <w:pPr>
        <w:numPr>
          <w:ilvl w:val="0"/>
          <w:numId w:val="13"/>
        </w:numPr>
        <w:jc w:val="both"/>
      </w:pPr>
      <w:r>
        <w:t xml:space="preserve">Chaque équipe est priée de se munir de ses </w:t>
      </w:r>
      <w:r w:rsidR="00892CD3">
        <w:t xml:space="preserve">propres </w:t>
      </w:r>
      <w:r>
        <w:t>ballons d’entraînement</w:t>
      </w:r>
    </w:p>
    <w:p w:rsidR="003C53C1" w:rsidRDefault="003C53C1" w:rsidP="003C53C1">
      <w:pPr>
        <w:pStyle w:val="Paragraphedeliste"/>
      </w:pPr>
    </w:p>
    <w:p w:rsidR="003C53C1" w:rsidRPr="003C53C1" w:rsidRDefault="003C53C1" w:rsidP="003C53C1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D.  LES EQUIPES :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>Sur le terrain, les équipes seront composées de 5 joueurs dont le gardien de but.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>Chaque équipe peut être accompagnée de 2 personnes (1 coach et 1 délégué)</w:t>
      </w:r>
      <w:r w:rsidR="001D77BA">
        <w:t xml:space="preserve"> et peut aligner un </w:t>
      </w:r>
      <w:r w:rsidR="001D77BA" w:rsidRPr="00AB0B2B">
        <w:rPr>
          <w:u w:val="single"/>
        </w:rPr>
        <w:t>maximum</w:t>
      </w:r>
      <w:r w:rsidR="001D77BA">
        <w:t xml:space="preserve"> de 10 joueurs</w:t>
      </w:r>
      <w:r w:rsidRPr="003C53C1">
        <w:t>.</w:t>
      </w:r>
      <w:r w:rsidR="00B97D03">
        <w:t xml:space="preserve"> Un capitaine d’équipe  fera partie des joueurs.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1"/>
        </w:numPr>
        <w:jc w:val="both"/>
      </w:pPr>
      <w:r w:rsidRPr="003C53C1">
        <w:t>Les accompagnants et les remplaçants restent assis sur le banc en zone neutre.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"/>
        </w:numPr>
        <w:jc w:val="both"/>
      </w:pPr>
      <w:r w:rsidRPr="003C53C1">
        <w:t>Equipement :</w:t>
      </w:r>
    </w:p>
    <w:p w:rsidR="00892CD3" w:rsidRPr="003C53C1" w:rsidRDefault="00892CD3" w:rsidP="00892CD3">
      <w:pPr>
        <w:jc w:val="both"/>
      </w:pP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 xml:space="preserve">Les chaussures à studs alu sont interdites </w:t>
      </w: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>Les protèges tibias sont conseillés. Les bas seront remontés.</w:t>
      </w:r>
    </w:p>
    <w:p w:rsidR="00681226" w:rsidRPr="003C53C1" w:rsidRDefault="00681226">
      <w:pPr>
        <w:ind w:left="360"/>
        <w:jc w:val="both"/>
      </w:pPr>
      <w:r w:rsidRPr="003C53C1">
        <w:t>-</w:t>
      </w:r>
      <w:r w:rsidR="00892CD3">
        <w:t xml:space="preserve"> </w:t>
      </w:r>
      <w:r w:rsidRPr="003C53C1">
        <w:t>Les maillots ne seront pas fournis par l'organisation. Les maillots seront dans les shorts.</w:t>
      </w:r>
    </w:p>
    <w:p w:rsidR="00681226" w:rsidRPr="003C53C1" w:rsidRDefault="00681226">
      <w:pPr>
        <w:pStyle w:val="Retraitcorpsdetexte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892CD3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>Le gardien aura un maillot de couleur différente de celui des autres joueurs.</w:t>
      </w:r>
    </w:p>
    <w:p w:rsidR="00681226" w:rsidRPr="003C53C1" w:rsidRDefault="00681226">
      <w:pPr>
        <w:jc w:val="both"/>
      </w:pPr>
    </w:p>
    <w:p w:rsidR="00681226" w:rsidRDefault="00681226">
      <w:pPr>
        <w:numPr>
          <w:ilvl w:val="0"/>
          <w:numId w:val="1"/>
        </w:numPr>
        <w:jc w:val="both"/>
      </w:pPr>
      <w:r w:rsidRPr="003C53C1">
        <w:t>Les joueurs ne devront porter aucun objet dangereux (montre, gourmettes....)</w:t>
      </w:r>
    </w:p>
    <w:p w:rsidR="003A546B" w:rsidRDefault="003A546B" w:rsidP="003A546B">
      <w:pPr>
        <w:jc w:val="both"/>
      </w:pPr>
    </w:p>
    <w:p w:rsidR="003A546B" w:rsidRDefault="003A546B">
      <w:pPr>
        <w:numPr>
          <w:ilvl w:val="0"/>
          <w:numId w:val="1"/>
        </w:numPr>
        <w:jc w:val="both"/>
      </w:pPr>
      <w:r>
        <w:t xml:space="preserve">Un joueur d’une équipe pourra s’aligner avec une autre équipe moyennant le respect du fair-play </w:t>
      </w:r>
      <w:r w:rsidR="000124AA">
        <w:t xml:space="preserve">( équipe incomplète, </w:t>
      </w:r>
      <w:r w:rsidR="00D86221">
        <w:t xml:space="preserve">joueur blessé, </w:t>
      </w:r>
      <w:r w:rsidR="000124AA">
        <w:t xml:space="preserve">équipe éliminée, etc. ) </w:t>
      </w:r>
      <w:r>
        <w:t xml:space="preserve">et l’accord </w:t>
      </w:r>
      <w:r w:rsidRPr="003A546B">
        <w:rPr>
          <w:u w:val="single"/>
        </w:rPr>
        <w:t>préalable</w:t>
      </w:r>
      <w:r>
        <w:t xml:space="preserve"> du comité d’organisation</w:t>
      </w:r>
    </w:p>
    <w:p w:rsidR="000302D1" w:rsidRDefault="000302D1" w:rsidP="000302D1">
      <w:pPr>
        <w:pStyle w:val="Paragraphedeliste"/>
      </w:pPr>
    </w:p>
    <w:p w:rsidR="00681226" w:rsidRDefault="00681226">
      <w:pPr>
        <w:jc w:val="both"/>
      </w:pPr>
    </w:p>
    <w:p w:rsidR="003F5983" w:rsidRDefault="003F5983">
      <w:pPr>
        <w:jc w:val="both"/>
      </w:pPr>
    </w:p>
    <w:p w:rsidR="003F5983" w:rsidRPr="003C53C1" w:rsidRDefault="003F5983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E.  VESTIAIRES.</w:t>
      </w:r>
    </w:p>
    <w:p w:rsidR="00681226" w:rsidRPr="003C53C1" w:rsidRDefault="00681226">
      <w:pPr>
        <w:jc w:val="both"/>
      </w:pPr>
    </w:p>
    <w:p w:rsidR="00681226" w:rsidRDefault="000E329F" w:rsidP="000E329F">
      <w:pPr>
        <w:numPr>
          <w:ilvl w:val="0"/>
          <w:numId w:val="17"/>
        </w:numPr>
        <w:jc w:val="both"/>
      </w:pPr>
      <w:r>
        <w:t>D</w:t>
      </w:r>
      <w:r w:rsidR="00681226" w:rsidRPr="003C53C1">
        <w:t>es vestiaires communs à toutes les équipes seront maintenus ouverts pendant toute la durée du tournoi.</w:t>
      </w:r>
    </w:p>
    <w:p w:rsidR="000E329F" w:rsidRDefault="000E329F" w:rsidP="000E329F">
      <w:pPr>
        <w:jc w:val="both"/>
      </w:pPr>
    </w:p>
    <w:p w:rsidR="00681226" w:rsidRPr="003C53C1" w:rsidRDefault="000E329F" w:rsidP="000E329F">
      <w:pPr>
        <w:numPr>
          <w:ilvl w:val="0"/>
          <w:numId w:val="17"/>
        </w:numPr>
        <w:jc w:val="both"/>
      </w:pPr>
      <w:r>
        <w:t>D</w:t>
      </w:r>
      <w:r w:rsidR="00681226" w:rsidRPr="003C53C1">
        <w:t>es douches sont prévues.</w:t>
      </w:r>
    </w:p>
    <w:p w:rsidR="00681226" w:rsidRDefault="00681226">
      <w:pPr>
        <w:jc w:val="both"/>
      </w:pPr>
    </w:p>
    <w:p w:rsidR="00AA1837" w:rsidRDefault="00AA1837">
      <w:pPr>
        <w:jc w:val="both"/>
      </w:pPr>
    </w:p>
    <w:p w:rsidR="003F5983" w:rsidRDefault="003F5983">
      <w:pPr>
        <w:jc w:val="both"/>
      </w:pPr>
    </w:p>
    <w:p w:rsidR="003F5983" w:rsidRDefault="003F5983">
      <w:pPr>
        <w:jc w:val="both"/>
      </w:pPr>
    </w:p>
    <w:p w:rsidR="003F5983" w:rsidRDefault="003F5983">
      <w:pPr>
        <w:jc w:val="both"/>
      </w:pPr>
    </w:p>
    <w:p w:rsidR="00AA1837" w:rsidRDefault="00AA1837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9F7B51" w:rsidRDefault="009F7B51">
      <w:pPr>
        <w:jc w:val="both"/>
      </w:pPr>
    </w:p>
    <w:p w:rsidR="00681226" w:rsidRPr="003C53C1" w:rsidRDefault="00681226">
      <w:pPr>
        <w:jc w:val="both"/>
        <w:rPr>
          <w:b/>
          <w:u w:val="single"/>
        </w:rPr>
      </w:pPr>
      <w:r w:rsidRPr="003C53C1">
        <w:rPr>
          <w:b/>
          <w:u w:val="single"/>
        </w:rPr>
        <w:t>F.  TOURNOI.</w:t>
      </w:r>
    </w:p>
    <w:p w:rsidR="00681226" w:rsidRDefault="00681226">
      <w:pPr>
        <w:jc w:val="both"/>
      </w:pPr>
    </w:p>
    <w:p w:rsidR="0065486D" w:rsidRPr="0065486D" w:rsidRDefault="0065486D" w:rsidP="0065486D">
      <w:pPr>
        <w:ind w:left="-567" w:right="-562"/>
        <w:jc w:val="center"/>
        <w:rPr>
          <w:b/>
        </w:rPr>
      </w:pPr>
      <w:r w:rsidRPr="0065486D">
        <w:rPr>
          <w:b/>
        </w:rPr>
        <w:t>LES HORAIRES VOUS SONT COMMUNIQUES A TITRE INDICATIF</w:t>
      </w:r>
      <w:r>
        <w:rPr>
          <w:b/>
        </w:rPr>
        <w:t xml:space="preserve"> </w:t>
      </w:r>
      <w:r w:rsidRPr="0065486D">
        <w:rPr>
          <w:b/>
        </w:rPr>
        <w:t>ET SONT SUJETS A ADAPTATION</w:t>
      </w:r>
    </w:p>
    <w:p w:rsidR="0065486D" w:rsidRPr="003C53C1" w:rsidRDefault="0065486D">
      <w:pPr>
        <w:jc w:val="both"/>
      </w:pPr>
    </w:p>
    <w:p w:rsidR="00681226" w:rsidRPr="000E329F" w:rsidRDefault="00257D63" w:rsidP="003C53C1">
      <w:pPr>
        <w:numPr>
          <w:ilvl w:val="0"/>
          <w:numId w:val="15"/>
        </w:numPr>
        <w:jc w:val="both"/>
        <w:rPr>
          <w:u w:val="single"/>
        </w:rPr>
      </w:pPr>
      <w:r>
        <w:t xml:space="preserve">Pour éviter </w:t>
      </w:r>
      <w:r w:rsidR="001D51BE">
        <w:t>des retards lors des poules éli</w:t>
      </w:r>
      <w:r>
        <w:t>minatoires, l</w:t>
      </w:r>
      <w:r w:rsidR="00681226" w:rsidRPr="003C53C1">
        <w:t xml:space="preserve">es équipes seront présentes au terrain de Maizeret </w:t>
      </w:r>
      <w:r w:rsidR="00681226" w:rsidRPr="000E329F">
        <w:rPr>
          <w:u w:val="single"/>
        </w:rPr>
        <w:t xml:space="preserve">dès </w:t>
      </w:r>
      <w:r w:rsidR="000302D1">
        <w:rPr>
          <w:u w:val="single"/>
        </w:rPr>
        <w:t>9</w:t>
      </w:r>
      <w:r w:rsidR="00681226" w:rsidRPr="000E329F">
        <w:rPr>
          <w:u w:val="single"/>
        </w:rPr>
        <w:t>h</w:t>
      </w:r>
      <w:r w:rsidR="0065486D">
        <w:rPr>
          <w:u w:val="single"/>
        </w:rPr>
        <w:t>15</w:t>
      </w:r>
      <w:r w:rsidR="00C02FAB" w:rsidRPr="000E329F">
        <w:rPr>
          <w:u w:val="single"/>
        </w:rPr>
        <w:t xml:space="preserve"> pour débuter les matchs à 09h</w:t>
      </w:r>
      <w:r w:rsidR="0065486D">
        <w:rPr>
          <w:u w:val="single"/>
        </w:rPr>
        <w:t>45</w:t>
      </w:r>
    </w:p>
    <w:p w:rsidR="00EB1AF1" w:rsidRDefault="00EB1AF1" w:rsidP="00EB1AF1">
      <w:pPr>
        <w:jc w:val="both"/>
      </w:pPr>
    </w:p>
    <w:p w:rsidR="00681226" w:rsidRPr="009F6336" w:rsidRDefault="00AB0B2B" w:rsidP="003C53C1">
      <w:pPr>
        <w:numPr>
          <w:ilvl w:val="0"/>
          <w:numId w:val="15"/>
        </w:numPr>
        <w:jc w:val="both"/>
      </w:pPr>
      <w:r w:rsidRPr="009F6336">
        <w:t xml:space="preserve">Premier tour </w:t>
      </w:r>
      <w:r w:rsidR="00681226" w:rsidRPr="009F6336">
        <w:t>:</w:t>
      </w:r>
      <w:r w:rsidR="008C4170" w:rsidRPr="009F6336">
        <w:t xml:space="preserve"> </w:t>
      </w:r>
      <w:r w:rsidR="009F6336" w:rsidRPr="009F6336">
        <w:t>8</w:t>
      </w:r>
      <w:r w:rsidR="009F6336" w:rsidRPr="009F6336">
        <w:rPr>
          <w:vertAlign w:val="superscript"/>
        </w:rPr>
        <w:t>ième</w:t>
      </w:r>
      <w:r w:rsidR="009F6336" w:rsidRPr="009F6336">
        <w:t xml:space="preserve"> de finale : </w:t>
      </w:r>
      <w:r w:rsidR="009F6336">
        <w:t xml:space="preserve">les </w:t>
      </w:r>
      <w:r w:rsidR="009F6336" w:rsidRPr="009F6336">
        <w:t>2 premiers de chaque poule passent au tour suivant</w:t>
      </w:r>
    </w:p>
    <w:p w:rsidR="0004250A" w:rsidRDefault="0004250A" w:rsidP="00471825">
      <w:pPr>
        <w:ind w:left="708"/>
        <w:jc w:val="both"/>
      </w:pPr>
    </w:p>
    <w:p w:rsidR="009F6336" w:rsidRDefault="009F6336" w:rsidP="00471825">
      <w:pPr>
        <w:ind w:left="708"/>
        <w:jc w:val="both"/>
      </w:pPr>
      <w:r>
        <w:t>4</w:t>
      </w:r>
      <w:r w:rsidR="00471825" w:rsidRPr="005347B6">
        <w:t xml:space="preserve"> poules de </w:t>
      </w:r>
      <w:r>
        <w:t>6</w:t>
      </w:r>
      <w:r w:rsidR="00471825" w:rsidRPr="005347B6">
        <w:t xml:space="preserve"> équipes avec classement final par points</w:t>
      </w:r>
      <w:r w:rsidR="0083504B">
        <w:t xml:space="preserve"> </w:t>
      </w:r>
      <w:r w:rsidR="0083504B" w:rsidRPr="009F6336">
        <w:t xml:space="preserve"> </w:t>
      </w:r>
    </w:p>
    <w:p w:rsidR="009F6336" w:rsidRDefault="009F6336" w:rsidP="00471825">
      <w:pPr>
        <w:ind w:left="708"/>
        <w:jc w:val="both"/>
      </w:pPr>
    </w:p>
    <w:p w:rsidR="00A04842" w:rsidRPr="005347B6" w:rsidRDefault="00A04842" w:rsidP="00A04842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>rencontres de 2</w:t>
      </w:r>
      <w:r w:rsidR="004974AA">
        <w:t xml:space="preserve"> </w:t>
      </w:r>
      <w:r w:rsidRPr="005347B6">
        <w:t>x</w:t>
      </w:r>
      <w:r w:rsidR="004974AA">
        <w:t xml:space="preserve"> </w:t>
      </w:r>
      <w:r w:rsidR="000302D1">
        <w:t>10</w:t>
      </w:r>
      <w:r w:rsidRPr="005347B6">
        <w:t xml:space="preserve"> minutes avec mi-temps de 1 minute</w:t>
      </w:r>
    </w:p>
    <w:p w:rsidR="00A04842" w:rsidRPr="005347B6" w:rsidRDefault="00A04842" w:rsidP="00A04842">
      <w:pPr>
        <w:ind w:left="708"/>
        <w:jc w:val="both"/>
      </w:pPr>
      <w:r w:rsidRPr="005347B6">
        <w:t>-</w:t>
      </w:r>
      <w:r w:rsidR="004974AA">
        <w:t xml:space="preserve"> </w:t>
      </w:r>
      <w:r w:rsidR="0007272C">
        <w:t>3</w:t>
      </w:r>
      <w:r w:rsidRPr="005347B6">
        <w:t xml:space="preserve"> minutes entre chaque rencontre.</w:t>
      </w:r>
    </w:p>
    <w:p w:rsidR="00A04842" w:rsidRPr="005347B6" w:rsidRDefault="00A04842" w:rsidP="00A04842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 xml:space="preserve">les points par match sont : victoire = 3; nul </w:t>
      </w:r>
      <w:r w:rsidRPr="005347B6">
        <w:rPr>
          <w:u w:val="single"/>
        </w:rPr>
        <w:t>avec but</w:t>
      </w:r>
      <w:r w:rsidRPr="005347B6">
        <w:t xml:space="preserve"> = 2; nul </w:t>
      </w:r>
      <w:r w:rsidRPr="005347B6">
        <w:rPr>
          <w:u w:val="single"/>
        </w:rPr>
        <w:t>blanc</w:t>
      </w:r>
      <w:r w:rsidRPr="005347B6">
        <w:t>= 1; défaite = 0.</w:t>
      </w:r>
    </w:p>
    <w:p w:rsidR="005347B6" w:rsidRDefault="005347B6" w:rsidP="00A04842">
      <w:pPr>
        <w:ind w:left="708"/>
        <w:jc w:val="both"/>
      </w:pPr>
    </w:p>
    <w:p w:rsidR="00A04842" w:rsidRPr="005347B6" w:rsidRDefault="005347B6" w:rsidP="00A04842">
      <w:pPr>
        <w:ind w:left="708"/>
        <w:jc w:val="both"/>
      </w:pPr>
      <w:r>
        <w:t>E</w:t>
      </w:r>
      <w:r w:rsidR="00A04842" w:rsidRPr="005347B6">
        <w:t>n cas d'égalité de points au classement final, les équipes seront  départagées selon les critères dans l'ordre suivant :</w:t>
      </w:r>
    </w:p>
    <w:p w:rsidR="00A04842" w:rsidRPr="005347B6" w:rsidRDefault="00A04842" w:rsidP="00A04842">
      <w:pPr>
        <w:ind w:left="708"/>
        <w:jc w:val="both"/>
      </w:pPr>
    </w:p>
    <w:p w:rsidR="00A04842" w:rsidRPr="005347B6" w:rsidRDefault="00A04842" w:rsidP="00A04842">
      <w:pPr>
        <w:ind w:left="708"/>
        <w:jc w:val="both"/>
      </w:pPr>
      <w:r w:rsidRPr="005347B6">
        <w:t>1.</w:t>
      </w:r>
      <w:r w:rsidR="004974AA">
        <w:t xml:space="preserve"> </w:t>
      </w:r>
      <w:r w:rsidRPr="005347B6">
        <w:t>goal average particulier</w:t>
      </w:r>
      <w:r w:rsidR="00D2188E">
        <w:t xml:space="preserve"> entre les équipes ex-aequo</w:t>
      </w:r>
    </w:p>
    <w:p w:rsidR="00A04842" w:rsidRPr="005347B6" w:rsidRDefault="00A04842" w:rsidP="00A04842">
      <w:pPr>
        <w:ind w:left="708"/>
        <w:jc w:val="both"/>
      </w:pPr>
      <w:r w:rsidRPr="005347B6">
        <w:t>2.</w:t>
      </w:r>
      <w:r w:rsidR="004974AA">
        <w:t xml:space="preserve"> </w:t>
      </w:r>
      <w:r w:rsidRPr="005347B6">
        <w:t>goal average général</w:t>
      </w:r>
    </w:p>
    <w:p w:rsidR="00A04842" w:rsidRPr="005347B6" w:rsidRDefault="00A04842" w:rsidP="00A04842">
      <w:pPr>
        <w:ind w:left="708"/>
        <w:jc w:val="both"/>
      </w:pPr>
      <w:r w:rsidRPr="005347B6">
        <w:t>3.</w:t>
      </w:r>
      <w:r w:rsidR="004974AA">
        <w:t xml:space="preserve"> </w:t>
      </w:r>
      <w:r w:rsidRPr="005347B6">
        <w:t>meilleure attaque</w:t>
      </w:r>
    </w:p>
    <w:p w:rsidR="00A04842" w:rsidRDefault="00A04842" w:rsidP="00A04842">
      <w:pPr>
        <w:ind w:left="708"/>
        <w:jc w:val="both"/>
      </w:pPr>
      <w:r w:rsidRPr="005347B6">
        <w:t>4.</w:t>
      </w:r>
      <w:r w:rsidR="004974AA">
        <w:t xml:space="preserve"> </w:t>
      </w:r>
      <w:r w:rsidRPr="005347B6">
        <w:t>meilleure défense</w:t>
      </w:r>
    </w:p>
    <w:p w:rsidR="00471825" w:rsidRPr="005347B6" w:rsidRDefault="009F6336" w:rsidP="00471825">
      <w:pPr>
        <w:ind w:left="708"/>
        <w:jc w:val="both"/>
      </w:pPr>
      <w:r>
        <w:t xml:space="preserve">5. en </w:t>
      </w:r>
      <w:r w:rsidR="00471825" w:rsidRPr="005347B6">
        <w:t xml:space="preserve">cas d’égalité parfaite, une série de </w:t>
      </w:r>
      <w:r w:rsidR="0007272C">
        <w:t>3</w:t>
      </w:r>
      <w:r w:rsidR="00471825" w:rsidRPr="005347B6">
        <w:t xml:space="preserve"> tirs au but sera effectuée</w:t>
      </w:r>
      <w:r w:rsidR="0083504B">
        <w:t xml:space="preserve"> </w:t>
      </w:r>
      <w:r w:rsidR="00471825" w:rsidRPr="005347B6">
        <w:t>; si égalité, nouvelle série tirée par des joueurs différents, terminée au premier tir raté à égalité de tirs.</w:t>
      </w:r>
    </w:p>
    <w:p w:rsidR="00D2188E" w:rsidRDefault="00D2188E" w:rsidP="00A04842">
      <w:pPr>
        <w:ind w:firstLine="360"/>
        <w:jc w:val="both"/>
      </w:pPr>
    </w:p>
    <w:p w:rsidR="0007272C" w:rsidRDefault="0007272C" w:rsidP="00A04842">
      <w:pPr>
        <w:ind w:firstLine="360"/>
        <w:jc w:val="both"/>
      </w:pPr>
      <w:r>
        <w:t xml:space="preserve">FIN PREMIER TOUR PROGRAMMEE POUR </w:t>
      </w:r>
      <w:r w:rsidR="00FF527C">
        <w:t>1</w:t>
      </w:r>
      <w:r w:rsidR="000302D1">
        <w:t>5</w:t>
      </w:r>
      <w:r w:rsidR="00FF527C">
        <w:t>H</w:t>
      </w:r>
      <w:r w:rsidR="000302D1">
        <w:t>0</w:t>
      </w:r>
      <w:r w:rsidR="00FF527C">
        <w:t>0</w:t>
      </w:r>
    </w:p>
    <w:p w:rsidR="0007272C" w:rsidRPr="005347B6" w:rsidRDefault="0007272C" w:rsidP="00A04842">
      <w:pPr>
        <w:ind w:firstLine="360"/>
        <w:jc w:val="both"/>
      </w:pPr>
    </w:p>
    <w:p w:rsidR="00EB1AF1" w:rsidRPr="005347B6" w:rsidRDefault="00EB1AF1" w:rsidP="00EB1AF1">
      <w:pPr>
        <w:numPr>
          <w:ilvl w:val="0"/>
          <w:numId w:val="15"/>
        </w:numPr>
        <w:jc w:val="both"/>
      </w:pPr>
      <w:r w:rsidRPr="005347B6">
        <w:t xml:space="preserve">Deuxième tour avec </w:t>
      </w:r>
      <w:r w:rsidR="009F6336">
        <w:t>8</w:t>
      </w:r>
      <w:r w:rsidRPr="00F46FF7">
        <w:t xml:space="preserve"> </w:t>
      </w:r>
      <w:r w:rsidRPr="005347B6">
        <w:t>équipes –</w:t>
      </w:r>
      <w:r w:rsidR="00FF527C">
        <w:t xml:space="preserve"> match par élimination directe à 15H</w:t>
      </w:r>
      <w:r w:rsidR="000302D1">
        <w:t>3</w:t>
      </w:r>
      <w:r w:rsidR="00FF527C">
        <w:t>0 :</w:t>
      </w:r>
    </w:p>
    <w:p w:rsidR="00F46FF7" w:rsidRPr="005347B6" w:rsidRDefault="00F46FF7" w:rsidP="00EB1AF1">
      <w:pPr>
        <w:jc w:val="both"/>
      </w:pP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>rencontres de 2</w:t>
      </w:r>
      <w:r w:rsidR="004974AA">
        <w:t xml:space="preserve"> </w:t>
      </w:r>
      <w:r w:rsidRPr="005347B6">
        <w:t>x</w:t>
      </w:r>
      <w:r w:rsidR="004974AA">
        <w:t xml:space="preserve"> </w:t>
      </w:r>
      <w:r w:rsidRPr="005347B6">
        <w:t>1</w:t>
      </w:r>
      <w:r w:rsidR="004974AA">
        <w:t>0</w:t>
      </w:r>
      <w:r w:rsidRPr="005347B6">
        <w:t xml:space="preserve"> minutes avec mi-temps de </w:t>
      </w:r>
      <w:r w:rsidR="00FF527C">
        <w:t>2</w:t>
      </w:r>
      <w:r w:rsidRPr="005347B6">
        <w:t xml:space="preserve"> minute</w:t>
      </w:r>
      <w:r w:rsidR="00FF527C">
        <w:t>s</w:t>
      </w: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4974AA">
        <w:t xml:space="preserve"> </w:t>
      </w:r>
      <w:r w:rsidRPr="005347B6">
        <w:t>en cas d'égalité à la fin de la rencontre, le départage se fera par séance de tirs au buts</w:t>
      </w:r>
      <w:r w:rsidR="00AD24FB">
        <w:t xml:space="preserve"> </w:t>
      </w:r>
      <w:r w:rsidRPr="005347B6">
        <w:t>:</w:t>
      </w:r>
    </w:p>
    <w:p w:rsidR="00EB1AF1" w:rsidRPr="005347B6" w:rsidRDefault="00EB1AF1" w:rsidP="00EB1AF1">
      <w:pPr>
        <w:ind w:left="708"/>
        <w:jc w:val="both"/>
      </w:pPr>
    </w:p>
    <w:p w:rsidR="00EB1AF1" w:rsidRDefault="00EB1AF1" w:rsidP="00EB1AF1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</w:t>
      </w:r>
      <w:r w:rsidR="0083504B">
        <w:t>l</w:t>
      </w:r>
      <w:r w:rsidRPr="005347B6">
        <w:t>es joueurs ayant terminés le match; si égalité, nouvelle série tirée par des joueurs différents, terminée au premier tir raté à égalité de tirs.</w:t>
      </w:r>
    </w:p>
    <w:p w:rsidR="009F6336" w:rsidRDefault="009F6336" w:rsidP="009F6336">
      <w:pPr>
        <w:jc w:val="both"/>
      </w:pPr>
    </w:p>
    <w:p w:rsidR="0065486D" w:rsidRPr="0065486D" w:rsidRDefault="0065486D" w:rsidP="0065486D">
      <w:pPr>
        <w:ind w:left="-567" w:right="-562"/>
        <w:jc w:val="center"/>
        <w:rPr>
          <w:b/>
        </w:rPr>
      </w:pPr>
      <w:r w:rsidRPr="0065486D">
        <w:rPr>
          <w:b/>
        </w:rPr>
        <w:t>MATCHS DE CLASSEMENT POUR LES EQUIPES QUI LE SOUHAITENT</w:t>
      </w:r>
      <w:r>
        <w:rPr>
          <w:b/>
        </w:rPr>
        <w:t xml:space="preserve"> SUIVANT HORAIRE A FIXER</w:t>
      </w:r>
    </w:p>
    <w:p w:rsidR="0065486D" w:rsidRPr="003C53C1" w:rsidRDefault="0065486D" w:rsidP="009F6336">
      <w:pPr>
        <w:jc w:val="both"/>
      </w:pPr>
    </w:p>
    <w:p w:rsidR="00FF527C" w:rsidRPr="005347B6" w:rsidRDefault="009F6336" w:rsidP="00FF527C">
      <w:pPr>
        <w:numPr>
          <w:ilvl w:val="0"/>
          <w:numId w:val="15"/>
        </w:numPr>
        <w:jc w:val="both"/>
      </w:pPr>
      <w:r w:rsidRPr="003C53C1">
        <w:t xml:space="preserve">Troisième tour avec </w:t>
      </w:r>
      <w:r>
        <w:t>4</w:t>
      </w:r>
      <w:r w:rsidRPr="003C53C1">
        <w:t xml:space="preserve"> équipes </w:t>
      </w:r>
      <w:r w:rsidR="00FF527C" w:rsidRPr="005347B6">
        <w:t>–</w:t>
      </w:r>
      <w:r w:rsidR="00FF527C">
        <w:t xml:space="preserve"> match par élimination directe à 1</w:t>
      </w:r>
      <w:r w:rsidR="000302D1">
        <w:t>6</w:t>
      </w:r>
      <w:r w:rsidR="00FF527C">
        <w:t>H</w:t>
      </w:r>
      <w:r w:rsidR="000302D1">
        <w:t>1</w:t>
      </w:r>
      <w:r w:rsidR="00FF527C">
        <w:t>5 :</w:t>
      </w:r>
    </w:p>
    <w:p w:rsidR="009F6336" w:rsidRPr="005347B6" w:rsidRDefault="009F6336" w:rsidP="009F6336">
      <w:pPr>
        <w:jc w:val="both"/>
      </w:pPr>
    </w:p>
    <w:p w:rsidR="009F6336" w:rsidRPr="005347B6" w:rsidRDefault="009F6336" w:rsidP="009F6336">
      <w:pPr>
        <w:ind w:left="708"/>
        <w:jc w:val="both"/>
      </w:pPr>
      <w:r w:rsidRPr="005347B6">
        <w:t>-</w:t>
      </w:r>
      <w:r>
        <w:t xml:space="preserve"> </w:t>
      </w:r>
      <w:r w:rsidRPr="005347B6">
        <w:t>rencontres de 2</w:t>
      </w:r>
      <w:r>
        <w:t xml:space="preserve"> </w:t>
      </w:r>
      <w:r w:rsidRPr="005347B6">
        <w:t>x</w:t>
      </w:r>
      <w:r>
        <w:t xml:space="preserve"> </w:t>
      </w:r>
      <w:r w:rsidRPr="005347B6">
        <w:t>1</w:t>
      </w:r>
      <w:r>
        <w:t>0</w:t>
      </w:r>
      <w:r w:rsidRPr="005347B6">
        <w:t xml:space="preserve"> minutes avec mi-temps de </w:t>
      </w:r>
      <w:r w:rsidR="00FF527C">
        <w:t>2</w:t>
      </w:r>
      <w:r w:rsidRPr="005347B6">
        <w:t xml:space="preserve"> minute</w:t>
      </w:r>
      <w:r w:rsidR="00FF527C">
        <w:t>s</w:t>
      </w:r>
    </w:p>
    <w:p w:rsidR="009F6336" w:rsidRPr="005347B6" w:rsidRDefault="009F6336" w:rsidP="009F6336">
      <w:pPr>
        <w:ind w:left="708"/>
        <w:jc w:val="both"/>
      </w:pPr>
      <w:r w:rsidRPr="005347B6">
        <w:t>-</w:t>
      </w:r>
      <w:r>
        <w:t xml:space="preserve"> </w:t>
      </w:r>
      <w:r w:rsidRPr="005347B6">
        <w:t>en cas d'égalité à la fin de la rencontre, le départage se fera par séance de tirs au buts :</w:t>
      </w:r>
    </w:p>
    <w:p w:rsidR="009F6336" w:rsidRPr="005347B6" w:rsidRDefault="009F6336" w:rsidP="009F6336">
      <w:pPr>
        <w:ind w:left="708"/>
        <w:jc w:val="both"/>
      </w:pPr>
    </w:p>
    <w:p w:rsidR="009F6336" w:rsidRPr="005347B6" w:rsidRDefault="009F6336" w:rsidP="009F6336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</w:t>
      </w:r>
      <w:r>
        <w:t>l</w:t>
      </w:r>
      <w:r w:rsidRPr="005347B6">
        <w:t>es joueurs ayant terminés le match; si égalité, nouvelle série tirée par des joueurs différents, terminée au premier tir raté à égalité de tirs.</w:t>
      </w:r>
    </w:p>
    <w:p w:rsidR="005347B6" w:rsidRPr="005347B6" w:rsidRDefault="005347B6" w:rsidP="005347B6">
      <w:pPr>
        <w:jc w:val="both"/>
      </w:pPr>
    </w:p>
    <w:p w:rsidR="00EB1AF1" w:rsidRPr="005347B6" w:rsidRDefault="00EB1AF1" w:rsidP="00EB1AF1">
      <w:pPr>
        <w:numPr>
          <w:ilvl w:val="0"/>
          <w:numId w:val="13"/>
        </w:numPr>
        <w:jc w:val="both"/>
      </w:pPr>
      <w:r w:rsidRPr="005347B6">
        <w:t>Finale</w:t>
      </w:r>
      <w:r w:rsidR="00FF527C">
        <w:t xml:space="preserve"> à 1</w:t>
      </w:r>
      <w:r w:rsidR="000302D1">
        <w:t>7</w:t>
      </w:r>
      <w:r w:rsidR="00FF527C">
        <w:t>H</w:t>
      </w:r>
      <w:r w:rsidR="000302D1">
        <w:t>0</w:t>
      </w:r>
      <w:r w:rsidR="00FF527C">
        <w:t>0</w:t>
      </w:r>
      <w:r w:rsidRPr="005347B6">
        <w:t xml:space="preserve"> :</w:t>
      </w:r>
    </w:p>
    <w:p w:rsidR="00EB1AF1" w:rsidRPr="005347B6" w:rsidRDefault="00EB1AF1" w:rsidP="00EB1AF1">
      <w:pPr>
        <w:ind w:left="708"/>
        <w:jc w:val="both"/>
      </w:pP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F46FF7">
        <w:t xml:space="preserve"> </w:t>
      </w:r>
      <w:r w:rsidRPr="005347B6">
        <w:t>rencontres de 2</w:t>
      </w:r>
      <w:r w:rsidR="0083504B">
        <w:t xml:space="preserve"> </w:t>
      </w:r>
      <w:r w:rsidRPr="005347B6">
        <w:t>x</w:t>
      </w:r>
      <w:r w:rsidR="0083504B">
        <w:t xml:space="preserve"> </w:t>
      </w:r>
      <w:r w:rsidRPr="005347B6">
        <w:t>1</w:t>
      </w:r>
      <w:r w:rsidR="0007272C">
        <w:t>0</w:t>
      </w:r>
      <w:r w:rsidRPr="005347B6">
        <w:t xml:space="preserve"> minutes avec mi-temps de </w:t>
      </w:r>
      <w:r w:rsidR="0007272C">
        <w:t>2</w:t>
      </w:r>
      <w:r w:rsidRPr="005347B6">
        <w:t xml:space="preserve"> minutes</w:t>
      </w:r>
    </w:p>
    <w:p w:rsidR="00EB1AF1" w:rsidRPr="005347B6" w:rsidRDefault="00EB1AF1" w:rsidP="00EB1AF1">
      <w:pPr>
        <w:ind w:left="708"/>
        <w:jc w:val="both"/>
      </w:pPr>
      <w:r w:rsidRPr="005347B6">
        <w:t>-</w:t>
      </w:r>
      <w:r w:rsidR="00F46FF7">
        <w:t xml:space="preserve"> </w:t>
      </w:r>
      <w:r w:rsidRPr="005347B6">
        <w:t>en cas d'égalité à la fin de la rencontre, le départage se fera par séance de tirs au buts :</w:t>
      </w:r>
    </w:p>
    <w:p w:rsidR="00EB1AF1" w:rsidRPr="005347B6" w:rsidRDefault="00EB1AF1" w:rsidP="00EB1AF1">
      <w:pPr>
        <w:ind w:left="708"/>
        <w:jc w:val="both"/>
      </w:pPr>
    </w:p>
    <w:p w:rsidR="00EB1AF1" w:rsidRDefault="00EB1AF1" w:rsidP="00EB1AF1">
      <w:pPr>
        <w:ind w:left="708"/>
        <w:jc w:val="both"/>
      </w:pPr>
      <w:r w:rsidRPr="005347B6">
        <w:t xml:space="preserve">1ère série de </w:t>
      </w:r>
      <w:r w:rsidR="0007272C">
        <w:t>3</w:t>
      </w:r>
      <w:r w:rsidRPr="005347B6">
        <w:t xml:space="preserve"> tirs exécutés par des joueurs ayant terminés le match; si égalité, nouvelle série tirée par des joueurs différents, terminée au premier tir raté à égalité de tirs.</w:t>
      </w:r>
    </w:p>
    <w:p w:rsidR="00906F47" w:rsidRDefault="00906F47" w:rsidP="00EB1AF1">
      <w:pPr>
        <w:ind w:left="708"/>
        <w:jc w:val="both"/>
      </w:pPr>
    </w:p>
    <w:p w:rsidR="00AB0B2B" w:rsidRDefault="00AB0B2B" w:rsidP="00EB1AF1">
      <w:pPr>
        <w:rPr>
          <w:b/>
          <w:u w:val="single"/>
        </w:rPr>
      </w:pPr>
    </w:p>
    <w:p w:rsidR="002F0784" w:rsidRDefault="002F0784" w:rsidP="00EB1AF1">
      <w:pPr>
        <w:rPr>
          <w:b/>
          <w:u w:val="single"/>
        </w:rPr>
      </w:pPr>
    </w:p>
    <w:p w:rsidR="00FF527C" w:rsidRDefault="00FF527C" w:rsidP="00EB1AF1">
      <w:pPr>
        <w:rPr>
          <w:b/>
          <w:u w:val="single"/>
        </w:rPr>
      </w:pPr>
    </w:p>
    <w:p w:rsidR="00FF527C" w:rsidRDefault="00FF527C" w:rsidP="00EB1AF1">
      <w:pPr>
        <w:rPr>
          <w:b/>
          <w:u w:val="single"/>
        </w:rPr>
      </w:pPr>
    </w:p>
    <w:p w:rsidR="00681226" w:rsidRPr="003C53C1" w:rsidRDefault="00681226">
      <w:pPr>
        <w:rPr>
          <w:b/>
          <w:u w:val="single"/>
        </w:rPr>
      </w:pPr>
      <w:r w:rsidRPr="003C53C1">
        <w:rPr>
          <w:b/>
          <w:u w:val="single"/>
        </w:rPr>
        <w:t>G.  LOIS DU JEU :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Sur coup d'envoi, un but ne peut être marqué directement.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Les corners et les touches sont jouées </w:t>
      </w:r>
      <w:r w:rsidRPr="000124AA">
        <w:rPr>
          <w:u w:val="single"/>
        </w:rPr>
        <w:t>au pied</w:t>
      </w:r>
      <w:r w:rsidRPr="003C53C1">
        <w:t>. Un but direct sur touche n'est pas valable.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Lorsque le ballon sort </w:t>
      </w:r>
      <w:r w:rsidRPr="000124AA">
        <w:rPr>
          <w:u w:val="single"/>
        </w:rPr>
        <w:t>en sortie de but</w:t>
      </w:r>
      <w:r w:rsidRPr="003C53C1">
        <w:t xml:space="preserve">, la remise en jeu est obligatoirement effectuée </w:t>
      </w:r>
      <w:r w:rsidRPr="000124AA">
        <w:rPr>
          <w:u w:val="single"/>
        </w:rPr>
        <w:t>à la main</w:t>
      </w:r>
      <w:r w:rsidRPr="003C53C1">
        <w:t xml:space="preserve"> à la limite de sa surface de réparation. Le ballon sera en jeu lorsqu'il aura été lancé à la main par le gardien au-delà de la surface et qu'il aura été touché </w:t>
      </w:r>
      <w:r w:rsidR="003F5983">
        <w:t xml:space="preserve">du pied ou de la tête par un joueur partenaire ou adversaire </w:t>
      </w:r>
      <w:r w:rsidRPr="003C53C1">
        <w:t>(</w:t>
      </w:r>
      <w:r w:rsidR="00AD24FB">
        <w:t xml:space="preserve"> </w:t>
      </w:r>
      <w:r w:rsidRPr="003C53C1">
        <w:t>pas de but marqué directement suite à un dégagement à la main par le gardien</w:t>
      </w:r>
      <w:r w:rsidR="00AD24FB">
        <w:t xml:space="preserve"> </w:t>
      </w:r>
      <w:r w:rsidRPr="003C53C1">
        <w:t>).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En cours de jeu, lorsque le gardien contrôle le ballon, il doit obligatoirement le remettre en jeu à la main depuis sa surface de réparation et pourra le jouer au pied hors de sa surface.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Lors d'une infraction du gardien aux points </w:t>
      </w:r>
      <w:r w:rsidR="008029FB">
        <w:t>G</w:t>
      </w:r>
      <w:r w:rsidRPr="003C53C1">
        <w:t xml:space="preserve">3 et </w:t>
      </w:r>
      <w:r w:rsidR="008029FB">
        <w:t>G</w:t>
      </w:r>
      <w:r w:rsidRPr="003C53C1">
        <w:t>4, le ballon lui est restitué et la remise en jeu recommencée.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En cours de jeu, lorsque le gardien contrôle le ballon des mains dans </w:t>
      </w:r>
      <w:r w:rsidR="003F5983">
        <w:t>s</w:t>
      </w:r>
      <w:r w:rsidRPr="003C53C1">
        <w:t>a surface, il peut après l'avoir lâché le reprendre.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Les tackles sont interdits et considérés comme faute grave.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Le hors-jeu n'existe pas.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Toutes les fautes sont sanctionnées d'un coup franc direct à l'endroit de la faute </w:t>
      </w:r>
      <w:r w:rsidR="003F5983">
        <w:t xml:space="preserve">avec mur à 5 m de la faute </w:t>
      </w:r>
      <w:r w:rsidRPr="003C53C1">
        <w:t>pour autant qu'elles soient situées à l'extérieur de la surface du gardien de but.</w:t>
      </w:r>
      <w:r w:rsidR="00534621">
        <w:t xml:space="preserve"> 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 xml:space="preserve">Toutes les fautes commises par un joueur dans sa propre surface sont sanctionnées par un penalty pour hands, tackle, violence </w:t>
      </w:r>
      <w:r w:rsidR="00534621">
        <w:t xml:space="preserve">ou </w:t>
      </w:r>
      <w:r w:rsidRPr="003C53C1">
        <w:t>par un coup franc indirect à l'endroit de la faute avec mur à 5 m ou sur la ligne de but pour les fautes bénignes</w:t>
      </w:r>
      <w:r w:rsidR="008029FB">
        <w:t xml:space="preserve"> </w:t>
      </w:r>
      <w:r w:rsidRPr="003C53C1">
        <w:t>(</w:t>
      </w:r>
      <w:r w:rsidR="008029FB">
        <w:t xml:space="preserve"> </w:t>
      </w:r>
      <w:r w:rsidRPr="003C53C1">
        <w:t>bousculade, accrochage involontaire</w:t>
      </w:r>
      <w:r w:rsidR="008029FB">
        <w:t xml:space="preserve"> </w:t>
      </w:r>
      <w:r w:rsidRPr="003C53C1">
        <w:t>)</w:t>
      </w:r>
      <w:r w:rsidR="008029FB">
        <w:t>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7"/>
        </w:numPr>
        <w:jc w:val="both"/>
      </w:pPr>
      <w:r w:rsidRPr="003C53C1">
        <w:t>Lors de toutes les remises en jeu (</w:t>
      </w:r>
      <w:r w:rsidR="008029FB">
        <w:t xml:space="preserve"> </w:t>
      </w:r>
      <w:r w:rsidRPr="003C53C1">
        <w:t>coup d'envoi, touche, coup franc</w:t>
      </w:r>
      <w:r w:rsidR="008029FB">
        <w:t xml:space="preserve"> </w:t>
      </w:r>
      <w:r w:rsidRPr="003C53C1">
        <w:t>) l'adversaire se trouvera au moins à 5 m ou sur la ligne de but entre les montants.</w:t>
      </w:r>
    </w:p>
    <w:p w:rsidR="00681226" w:rsidRPr="003C53C1" w:rsidRDefault="00681226">
      <w:pPr>
        <w:jc w:val="both"/>
      </w:pPr>
    </w:p>
    <w:p w:rsidR="00B97D03" w:rsidRDefault="00B97D03" w:rsidP="00B97D03">
      <w:pPr>
        <w:numPr>
          <w:ilvl w:val="0"/>
          <w:numId w:val="7"/>
        </w:numPr>
        <w:jc w:val="both"/>
      </w:pPr>
      <w:r w:rsidRPr="003C53C1">
        <w:t>Les changements volants sont autorisés. Le joueur remplaçant doit attendre la sortie du remplacé pour pénétrer sur le terrain. Une exclusion de 3 minutes sanctionnera les fautifs. Un joueur remplacé peut revenir au jeu.</w:t>
      </w:r>
    </w:p>
    <w:p w:rsidR="003F5983" w:rsidRDefault="003F5983" w:rsidP="003F5983">
      <w:pPr>
        <w:pStyle w:val="Paragraphedeliste"/>
      </w:pPr>
    </w:p>
    <w:p w:rsidR="00681226" w:rsidRPr="003C53C1" w:rsidRDefault="00681226" w:rsidP="000124AA">
      <w:pPr>
        <w:ind w:left="360"/>
        <w:jc w:val="both"/>
      </w:pPr>
    </w:p>
    <w:p w:rsidR="00681226" w:rsidRPr="003C53C1" w:rsidRDefault="00681226"/>
    <w:p w:rsidR="00681226" w:rsidRDefault="00681226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AB0B2B" w:rsidRDefault="00AB0B2B"/>
    <w:p w:rsidR="006468F8" w:rsidRDefault="006468F8"/>
    <w:p w:rsidR="00AB0B2B" w:rsidRDefault="00AB0B2B"/>
    <w:p w:rsidR="00AB0B2B" w:rsidRDefault="00AB0B2B"/>
    <w:p w:rsidR="00AB0B2B" w:rsidRDefault="00AB0B2B"/>
    <w:p w:rsidR="00681226" w:rsidRPr="003C53C1" w:rsidRDefault="006468F8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681226" w:rsidRPr="003C53C1">
        <w:rPr>
          <w:rFonts w:ascii="Times New Roman" w:hAnsi="Times New Roman"/>
        </w:rPr>
        <w:t xml:space="preserve">.  FAUTES ET INCORRECTIONS </w:t>
      </w:r>
    </w:p>
    <w:p w:rsidR="00681226" w:rsidRPr="003C53C1" w:rsidRDefault="00681226">
      <w:pPr>
        <w:jc w:val="both"/>
      </w:pP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9"/>
        </w:numPr>
        <w:jc w:val="both"/>
      </w:pPr>
      <w:r w:rsidRPr="003C53C1">
        <w:t>L'indiscipline est sanctionnée sur place à la volonté du règlement spécifique de l'épreuve.</w:t>
      </w:r>
    </w:p>
    <w:p w:rsidR="00681226" w:rsidRPr="003C53C1" w:rsidRDefault="00681226">
      <w:pPr>
        <w:jc w:val="both"/>
      </w:pPr>
    </w:p>
    <w:p w:rsidR="00681226" w:rsidRPr="003C53C1" w:rsidRDefault="00681226">
      <w:pPr>
        <w:numPr>
          <w:ilvl w:val="0"/>
          <w:numId w:val="9"/>
        </w:numPr>
        <w:jc w:val="both"/>
      </w:pPr>
      <w:r w:rsidRPr="003C53C1">
        <w:t>Sont considérées comme fautes graves :</w:t>
      </w:r>
    </w:p>
    <w:p w:rsidR="00681226" w:rsidRPr="003C53C1" w:rsidRDefault="00681226">
      <w:pPr>
        <w:jc w:val="both"/>
      </w:pPr>
    </w:p>
    <w:p w:rsidR="00681226" w:rsidRDefault="00681226">
      <w:pPr>
        <w:tabs>
          <w:tab w:val="left" w:pos="284"/>
        </w:tabs>
        <w:ind w:left="284"/>
        <w:jc w:val="both"/>
      </w:pPr>
      <w:r w:rsidRPr="003C53C1">
        <w:t>-</w:t>
      </w:r>
      <w:r w:rsidR="00D2188E">
        <w:t xml:space="preserve"> </w:t>
      </w:r>
      <w:r w:rsidRPr="003C53C1">
        <w:t>conduite et attitude brutales ou violentes</w:t>
      </w:r>
    </w:p>
    <w:p w:rsidR="009F7B51" w:rsidRPr="003C53C1" w:rsidRDefault="009F7B51">
      <w:pPr>
        <w:tabs>
          <w:tab w:val="left" w:pos="284"/>
        </w:tabs>
        <w:ind w:left="284"/>
        <w:jc w:val="both"/>
      </w:pPr>
    </w:p>
    <w:p w:rsidR="00681226" w:rsidRDefault="00681226">
      <w:pPr>
        <w:pStyle w:val="Retraitcorpsdetexte2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D2188E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 xml:space="preserve">le cas d'un joueur  partant seul au but et qui est retenu ou déséquilibré de manière irrégulière ou qui est  victime d'un </w:t>
      </w:r>
      <w:r w:rsidR="009F7B51">
        <w:rPr>
          <w:rFonts w:ascii="Times New Roman" w:hAnsi="Times New Roman"/>
        </w:rPr>
        <w:t>croc en jambe par un adversaire</w:t>
      </w:r>
    </w:p>
    <w:p w:rsidR="009F7B51" w:rsidRPr="003C53C1" w:rsidRDefault="009F7B51">
      <w:pPr>
        <w:pStyle w:val="Retraitcorpsdetexte2"/>
        <w:jc w:val="both"/>
        <w:rPr>
          <w:rFonts w:ascii="Times New Roman" w:hAnsi="Times New Roman"/>
        </w:rPr>
      </w:pPr>
    </w:p>
    <w:p w:rsidR="000D1797" w:rsidRDefault="00681226">
      <w:pPr>
        <w:pStyle w:val="Retraitcorpsdetexte2"/>
        <w:jc w:val="both"/>
        <w:rPr>
          <w:rFonts w:ascii="Times New Roman" w:hAnsi="Times New Roman"/>
        </w:rPr>
      </w:pPr>
      <w:r w:rsidRPr="003C53C1">
        <w:rPr>
          <w:rFonts w:ascii="Times New Roman" w:hAnsi="Times New Roman"/>
        </w:rPr>
        <w:t>-</w:t>
      </w:r>
      <w:r w:rsidR="00D2188E">
        <w:rPr>
          <w:rFonts w:ascii="Times New Roman" w:hAnsi="Times New Roman"/>
        </w:rPr>
        <w:t xml:space="preserve"> </w:t>
      </w:r>
      <w:r w:rsidRPr="003C53C1">
        <w:rPr>
          <w:rFonts w:ascii="Times New Roman" w:hAnsi="Times New Roman"/>
        </w:rPr>
        <w:t>le cas d'un joueur détruisant volontairement une occasion nette de but en arrêtant le ballon de la main dans  sa propre surface</w:t>
      </w:r>
    </w:p>
    <w:p w:rsidR="009F7B51" w:rsidRDefault="009F7B51">
      <w:pPr>
        <w:pStyle w:val="Retraitcorpsdetexte2"/>
        <w:jc w:val="both"/>
        <w:rPr>
          <w:rFonts w:ascii="Times New Roman" w:hAnsi="Times New Roman"/>
        </w:rPr>
      </w:pPr>
    </w:p>
    <w:p w:rsidR="00681226" w:rsidRPr="003C53C1" w:rsidRDefault="000D1797">
      <w:pPr>
        <w:pStyle w:val="Retraitcorpsdetexte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2188E">
        <w:rPr>
          <w:rFonts w:ascii="Times New Roman" w:hAnsi="Times New Roman"/>
        </w:rPr>
        <w:t xml:space="preserve"> </w:t>
      </w:r>
      <w:r w:rsidRPr="009F7B51">
        <w:rPr>
          <w:rFonts w:ascii="Times New Roman" w:hAnsi="Times New Roman"/>
          <w:u w:val="single"/>
        </w:rPr>
        <w:t xml:space="preserve">tout acte ou parole incorrects </w:t>
      </w:r>
      <w:r w:rsidRPr="009F7B51">
        <w:rPr>
          <w:rFonts w:ascii="Times New Roman" w:hAnsi="Times New Roman"/>
          <w:b/>
          <w:u w:val="single"/>
        </w:rPr>
        <w:t>envers un arbitre</w:t>
      </w:r>
      <w:r w:rsidRPr="009F7B51">
        <w:rPr>
          <w:rFonts w:ascii="Times New Roman" w:hAnsi="Times New Roman"/>
          <w:u w:val="single"/>
        </w:rPr>
        <w:t xml:space="preserve"> </w:t>
      </w:r>
      <w:r w:rsidR="00534621" w:rsidRPr="009F7B51">
        <w:rPr>
          <w:rFonts w:ascii="Times New Roman" w:hAnsi="Times New Roman"/>
          <w:u w:val="single"/>
        </w:rPr>
        <w:t xml:space="preserve">en ce y compris les rouspétances excessives </w:t>
      </w:r>
      <w:r w:rsidRPr="009F7B51">
        <w:rPr>
          <w:rFonts w:ascii="Times New Roman" w:hAnsi="Times New Roman"/>
          <w:u w:val="single"/>
        </w:rPr>
        <w:t xml:space="preserve">que ce soit avant, pendant ou </w:t>
      </w:r>
      <w:r w:rsidR="00A54918" w:rsidRPr="009F7B51">
        <w:rPr>
          <w:rFonts w:ascii="Times New Roman" w:hAnsi="Times New Roman"/>
          <w:u w:val="single"/>
        </w:rPr>
        <w:t xml:space="preserve">à la fin du </w:t>
      </w:r>
      <w:r w:rsidRPr="009F7B51">
        <w:rPr>
          <w:rFonts w:ascii="Times New Roman" w:hAnsi="Times New Roman"/>
          <w:u w:val="single"/>
        </w:rPr>
        <w:t>match</w:t>
      </w:r>
    </w:p>
    <w:p w:rsidR="00681226" w:rsidRPr="003C53C1" w:rsidRDefault="00681226">
      <w:pPr>
        <w:tabs>
          <w:tab w:val="left" w:pos="284"/>
        </w:tabs>
        <w:ind w:left="284"/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 xml:space="preserve"> Ces fautes</w:t>
      </w:r>
      <w:r w:rsidR="00AD24FB">
        <w:t>,</w:t>
      </w:r>
      <w:r w:rsidRPr="003C53C1">
        <w:t xml:space="preserve"> en plus de la sanction technique (coup franc ou penalty)</w:t>
      </w:r>
      <w:r w:rsidR="00AD24FB">
        <w:t>,</w:t>
      </w:r>
      <w:r w:rsidRPr="003C53C1">
        <w:t xml:space="preserve"> seront sanctionnées d'une exclusion du fautif pendant 3 minutes</w:t>
      </w:r>
      <w:r w:rsidR="000D1797">
        <w:t xml:space="preserve"> et </w:t>
      </w:r>
      <w:r w:rsidR="000D1797" w:rsidRPr="009F7B51">
        <w:rPr>
          <w:b/>
          <w:u w:val="single"/>
        </w:rPr>
        <w:t>d’une exclusion définitive du tournoi si les faits sont en rapport avec un arbitre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Toute infraction aux conditions de remplacement est sanctionnée de la même manière et la reprise du jeu est faite par un coup franc pour l'adversaire.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Lors d'exclusion, le remplacement est autorisé.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La récidive entraîne l'exclusion définitive du tournoi pour le joueur concerné.</w:t>
      </w:r>
    </w:p>
    <w:p w:rsidR="00530E19" w:rsidRPr="003C53C1" w:rsidRDefault="00530E19" w:rsidP="00530E19">
      <w:pPr>
        <w:jc w:val="both"/>
      </w:pPr>
    </w:p>
    <w:p w:rsidR="00530E19" w:rsidRDefault="00530E19" w:rsidP="00530E19">
      <w:pPr>
        <w:numPr>
          <w:ilvl w:val="0"/>
          <w:numId w:val="9"/>
        </w:numPr>
        <w:jc w:val="both"/>
      </w:pPr>
      <w:r w:rsidRPr="003C53C1">
        <w:t xml:space="preserve">Les réclamations éventuelles seront formulées au comité d'organisation par le capitaine d'équipe. Les décisions du comité </w:t>
      </w:r>
      <w:r>
        <w:t xml:space="preserve">d’organisation </w:t>
      </w:r>
      <w:r w:rsidRPr="003C53C1">
        <w:t>seront sans appel.</w:t>
      </w:r>
    </w:p>
    <w:p w:rsidR="002F0784" w:rsidRPr="003C53C1" w:rsidRDefault="002F0784" w:rsidP="002F0784">
      <w:pPr>
        <w:jc w:val="both"/>
      </w:pPr>
    </w:p>
    <w:p w:rsidR="00681226" w:rsidRPr="003C53C1" w:rsidRDefault="00681226">
      <w:pPr>
        <w:numPr>
          <w:ilvl w:val="0"/>
          <w:numId w:val="9"/>
        </w:numPr>
        <w:tabs>
          <w:tab w:val="left" w:pos="284"/>
        </w:tabs>
        <w:jc w:val="both"/>
      </w:pPr>
      <w:r w:rsidRPr="003C53C1">
        <w:t>Toute éventualité non prévue au règlement sera tranchée par le</w:t>
      </w:r>
      <w:r w:rsidR="00534621">
        <w:t xml:space="preserve"> comité d’organisation</w:t>
      </w:r>
      <w:r w:rsidRPr="003C53C1">
        <w:t xml:space="preserve"> du tournoi.</w:t>
      </w:r>
    </w:p>
    <w:p w:rsidR="00681226" w:rsidRPr="003C53C1" w:rsidRDefault="00681226">
      <w:pPr>
        <w:tabs>
          <w:tab w:val="left" w:pos="284"/>
        </w:tabs>
        <w:jc w:val="both"/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</w:p>
    <w:p w:rsidR="003C53C1" w:rsidRDefault="003C53C1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>
        <w:rPr>
          <w:b/>
          <w:color w:val="FF0000"/>
          <w:spacing w:val="60"/>
        </w:rPr>
        <w:t>L'ENGAGEMENT AU TOURNOI IMPLIQUE</w:t>
      </w:r>
    </w:p>
    <w:p w:rsidR="003C53C1" w:rsidRDefault="00681226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 w:rsidRPr="003C53C1">
        <w:rPr>
          <w:b/>
          <w:color w:val="FF0000"/>
          <w:spacing w:val="60"/>
        </w:rPr>
        <w:t>LA PLEIN</w:t>
      </w:r>
      <w:r w:rsidR="003C53C1">
        <w:rPr>
          <w:b/>
          <w:color w:val="FF0000"/>
          <w:spacing w:val="60"/>
        </w:rPr>
        <w:t>E CONNAISSANCE ET L'ACCEPTATION</w:t>
      </w:r>
    </w:p>
    <w:p w:rsidR="00681226" w:rsidRPr="003C53C1" w:rsidRDefault="00681226" w:rsidP="003C53C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</w:tabs>
        <w:jc w:val="center"/>
        <w:rPr>
          <w:b/>
          <w:color w:val="FF0000"/>
          <w:spacing w:val="60"/>
        </w:rPr>
      </w:pPr>
      <w:r w:rsidRPr="003C53C1">
        <w:rPr>
          <w:b/>
          <w:color w:val="FF0000"/>
          <w:spacing w:val="60"/>
        </w:rPr>
        <w:t>DU PRESENT REGLEMENT.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  <w:jc w:val="center"/>
        <w:rPr>
          <w:u w:val="single"/>
        </w:rPr>
      </w:pPr>
      <w:r w:rsidRPr="003C53C1">
        <w:br w:type="page"/>
      </w:r>
      <w:r w:rsidR="008029FB" w:rsidRPr="008029FB">
        <w:rPr>
          <w:u w:val="single"/>
        </w:rPr>
        <w:lastRenderedPageBreak/>
        <w:t>FORMULAIRE D’</w:t>
      </w:r>
      <w:r w:rsidRPr="008029FB">
        <w:rPr>
          <w:u w:val="single"/>
        </w:rPr>
        <w:t>INSCRIPTION</w:t>
      </w:r>
      <w:r w:rsidRPr="003C53C1">
        <w:rPr>
          <w:u w:val="single"/>
        </w:rPr>
        <w:t xml:space="preserve"> AU TOURNOI DE MAIZERET DU 0</w:t>
      </w:r>
      <w:r w:rsidR="006B3C8A">
        <w:rPr>
          <w:u w:val="single"/>
        </w:rPr>
        <w:t>6</w:t>
      </w:r>
      <w:r w:rsidRPr="003C53C1">
        <w:rPr>
          <w:u w:val="single"/>
        </w:rPr>
        <w:t>/07/201</w:t>
      </w:r>
      <w:r w:rsidR="006B3C8A">
        <w:rPr>
          <w:u w:val="single"/>
        </w:rPr>
        <w:t>9</w:t>
      </w:r>
      <w:r w:rsidR="000E329F">
        <w:rPr>
          <w:u w:val="single"/>
        </w:rPr>
        <w:t xml:space="preserve"> 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Equipe numéro : .................</w:t>
      </w:r>
      <w:r w:rsidRPr="003C53C1">
        <w:tab/>
      </w:r>
      <w:r w:rsidRPr="003C53C1">
        <w:tab/>
      </w:r>
      <w:r w:rsidRPr="003C53C1">
        <w:tab/>
        <w:t>Appelation : .............................................</w:t>
      </w:r>
      <w:r w:rsidR="008029FB">
        <w:t>..............</w:t>
      </w:r>
      <w:r w:rsidRPr="003C53C1">
        <w:t>.......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Responsable : ..............................................................................................   Tél – GSM : .........../..................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Capitaine : ...................................................................................................   Tél – GSM :............./..................</w:t>
      </w:r>
    </w:p>
    <w:p w:rsidR="00681226" w:rsidRPr="003C53C1" w:rsidRDefault="00681226">
      <w:pPr>
        <w:tabs>
          <w:tab w:val="left" w:pos="284"/>
        </w:tabs>
      </w:pPr>
    </w:p>
    <w:p w:rsidR="00681226" w:rsidRDefault="00681226">
      <w:pPr>
        <w:tabs>
          <w:tab w:val="left" w:pos="284"/>
        </w:tabs>
        <w:jc w:val="center"/>
        <w:rPr>
          <w:b/>
          <w:u w:val="single"/>
        </w:rPr>
      </w:pPr>
      <w:r w:rsidRPr="003C53C1">
        <w:rPr>
          <w:b/>
          <w:u w:val="single"/>
        </w:rPr>
        <w:t>Liste des Joueurs</w:t>
      </w:r>
    </w:p>
    <w:p w:rsidR="00D614A5" w:rsidRPr="003C53C1" w:rsidRDefault="00D614A5">
      <w:pPr>
        <w:tabs>
          <w:tab w:val="left" w:pos="284"/>
        </w:tabs>
        <w:jc w:val="center"/>
        <w:rPr>
          <w:b/>
          <w:u w:val="single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3827"/>
        <w:gridCol w:w="2268"/>
      </w:tblGrid>
      <w:tr w:rsidR="00681226" w:rsidRPr="003C53C1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Nom et prénom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Date de naissance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Adresse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Default="00681226">
            <w:pPr>
              <w:tabs>
                <w:tab w:val="left" w:pos="284"/>
              </w:tabs>
              <w:jc w:val="center"/>
              <w:rPr>
                <w:b/>
              </w:rPr>
            </w:pPr>
            <w:r w:rsidRPr="003C53C1">
              <w:rPr>
                <w:b/>
              </w:rPr>
              <w:t>Signature</w:t>
            </w:r>
          </w:p>
          <w:p w:rsidR="00E867B3" w:rsidRPr="003C53C1" w:rsidRDefault="00E867B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obligatoire</w:t>
            </w: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1.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2.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3.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4.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5.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6.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7.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8.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9.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  <w:tr w:rsidR="00681226" w:rsidRPr="003C53C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  <w:p w:rsidR="00681226" w:rsidRPr="003C53C1" w:rsidRDefault="00681226">
            <w:pPr>
              <w:tabs>
                <w:tab w:val="left" w:pos="284"/>
              </w:tabs>
            </w:pPr>
            <w:r w:rsidRPr="003C53C1">
              <w:t>10.</w:t>
            </w:r>
          </w:p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1226" w:rsidRPr="003C53C1" w:rsidRDefault="00681226">
            <w:pPr>
              <w:tabs>
                <w:tab w:val="left" w:pos="284"/>
              </w:tabs>
            </w:pPr>
          </w:p>
        </w:tc>
      </w:tr>
    </w:tbl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  <w:tab w:val="left" w:pos="4111"/>
        </w:tabs>
        <w:ind w:left="-567"/>
        <w:jc w:val="both"/>
      </w:pPr>
      <w:bookmarkStart w:id="0" w:name="_GoBack"/>
      <w:bookmarkEnd w:id="0"/>
      <w:r w:rsidRPr="003C53C1">
        <w:t>Par notre signature, nous confirmons avoir pris connaissance d</w:t>
      </w:r>
      <w:r w:rsidR="00CE5073" w:rsidRPr="003C53C1">
        <w:t xml:space="preserve">u règlement et nous y conformer. </w:t>
      </w:r>
      <w:r w:rsidRPr="003C53C1">
        <w:t>L'organisateur décline toute responsabilité et chaque participant est responsable de</w:t>
      </w:r>
      <w:r w:rsidR="002F0784">
        <w:t>s</w:t>
      </w:r>
      <w:r w:rsidRPr="003C53C1">
        <w:t xml:space="preserve"> dégâts corporels ou matériels provoqués à lui-même, à autrui, à ses biens et aux biens d'autrui.</w:t>
      </w:r>
      <w:r w:rsidR="00CE5073" w:rsidRPr="003C53C1">
        <w:t xml:space="preserve"> </w:t>
      </w:r>
      <w:r w:rsidRPr="003C53C1">
        <w:t>L</w:t>
      </w:r>
      <w:r w:rsidR="00E26DDF">
        <w:t>es frais d</w:t>
      </w:r>
      <w:r w:rsidRPr="003C53C1">
        <w:t xml:space="preserve">'inscription </w:t>
      </w:r>
      <w:r w:rsidRPr="003C53C1">
        <w:rPr>
          <w:b/>
          <w:u w:val="single"/>
        </w:rPr>
        <w:t>ne compren</w:t>
      </w:r>
      <w:r w:rsidR="00E26DDF">
        <w:rPr>
          <w:b/>
          <w:u w:val="single"/>
        </w:rPr>
        <w:t>nent</w:t>
      </w:r>
      <w:r w:rsidRPr="003C53C1">
        <w:rPr>
          <w:b/>
          <w:u w:val="single"/>
        </w:rPr>
        <w:t xml:space="preserve"> pas une assurance individuelle</w:t>
      </w:r>
      <w:r w:rsidRPr="003C53C1">
        <w:t>.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251E98">
      <w:pPr>
        <w:tabs>
          <w:tab w:val="left" w:pos="284"/>
        </w:tabs>
      </w:pPr>
      <w:r>
        <w:t>Pour l'équipe:</w:t>
      </w:r>
      <w:r>
        <w:tab/>
      </w:r>
      <w:r>
        <w:tab/>
      </w:r>
      <w:r>
        <w:tab/>
      </w:r>
      <w:r>
        <w:tab/>
      </w:r>
      <w:r>
        <w:tab/>
      </w:r>
      <w:r w:rsidR="00E4344A">
        <w:t xml:space="preserve">                        </w:t>
      </w:r>
      <w:r>
        <w:t>P</w:t>
      </w:r>
      <w:r w:rsidR="00681226" w:rsidRPr="003C53C1">
        <w:t>our l'organisateur</w:t>
      </w:r>
      <w:r w:rsidR="009F7B51">
        <w:t xml:space="preserve">, Eric Nellis </w:t>
      </w:r>
      <w:r w:rsidR="00681226" w:rsidRPr="003C53C1">
        <w:t>:</w:t>
      </w:r>
    </w:p>
    <w:p w:rsidR="00681226" w:rsidRPr="003C53C1" w:rsidRDefault="00681226">
      <w:pPr>
        <w:tabs>
          <w:tab w:val="left" w:pos="284"/>
        </w:tabs>
      </w:pPr>
    </w:p>
    <w:p w:rsidR="00681226" w:rsidRPr="003C53C1" w:rsidRDefault="00681226">
      <w:pPr>
        <w:tabs>
          <w:tab w:val="left" w:pos="284"/>
        </w:tabs>
      </w:pPr>
      <w:r w:rsidRPr="003C53C1">
        <w:t>........................</w:t>
      </w:r>
      <w:r w:rsidR="00251E98">
        <w:t xml:space="preserve">                                          </w:t>
      </w:r>
      <w:r w:rsidR="00E4344A">
        <w:t xml:space="preserve">                                           </w:t>
      </w:r>
      <w:r w:rsidR="00251E98">
        <w:t>…...</w:t>
      </w:r>
      <w:r w:rsidRPr="003C53C1">
        <w:t>...................</w:t>
      </w:r>
      <w:r w:rsidR="009F7B51">
        <w:t>..................</w:t>
      </w:r>
      <w:r w:rsidRPr="003C53C1">
        <w:t>......</w:t>
      </w:r>
    </w:p>
    <w:p w:rsidR="00681226" w:rsidRDefault="00681226">
      <w:pPr>
        <w:tabs>
          <w:tab w:val="left" w:pos="284"/>
        </w:tabs>
        <w:rPr>
          <w:rFonts w:ascii="Bahamas" w:hAnsi="Bahamas"/>
        </w:rPr>
      </w:pPr>
    </w:p>
    <w:p w:rsidR="00E26DDF" w:rsidRDefault="00E26DDF">
      <w:pPr>
        <w:tabs>
          <w:tab w:val="left" w:pos="284"/>
        </w:tabs>
        <w:rPr>
          <w:rFonts w:ascii="Bahamas" w:hAnsi="Bahamas"/>
        </w:rPr>
      </w:pPr>
    </w:p>
    <w:p w:rsidR="006468F8" w:rsidRDefault="006468F8">
      <w:pPr>
        <w:tabs>
          <w:tab w:val="left" w:pos="284"/>
        </w:tabs>
        <w:rPr>
          <w:rFonts w:ascii="Bahamas" w:hAnsi="Bahamas"/>
        </w:rPr>
      </w:pPr>
    </w:p>
    <w:p w:rsidR="00681226" w:rsidRDefault="00681226" w:rsidP="005440E2">
      <w:pPr>
        <w:tabs>
          <w:tab w:val="left" w:pos="284"/>
        </w:tabs>
        <w:ind w:left="-567" w:right="-279"/>
        <w:jc w:val="center"/>
      </w:pPr>
      <w:r>
        <w:t>Pour tou</w:t>
      </w:r>
      <w:r w:rsidR="00F82E24">
        <w:t>s</w:t>
      </w:r>
      <w:r>
        <w:t xml:space="preserve"> renseignement</w:t>
      </w:r>
      <w:r w:rsidR="00F82E24">
        <w:t>s</w:t>
      </w:r>
      <w:r w:rsidR="00D614A5">
        <w:t xml:space="preserve"> complémentaires</w:t>
      </w:r>
      <w:r>
        <w:t xml:space="preserve"> : Eric NELLIS – </w:t>
      </w:r>
      <w:r w:rsidR="006468F8">
        <w:t xml:space="preserve">tél. </w:t>
      </w:r>
      <w:r>
        <w:t>081/40</w:t>
      </w:r>
      <w:r w:rsidR="000302D1">
        <w:t xml:space="preserve"> </w:t>
      </w:r>
      <w:r>
        <w:t>20</w:t>
      </w:r>
      <w:r w:rsidR="000302D1">
        <w:t xml:space="preserve"> </w:t>
      </w:r>
      <w:r>
        <w:t>06</w:t>
      </w:r>
      <w:r w:rsidR="00906F47">
        <w:t xml:space="preserve"> – </w:t>
      </w:r>
      <w:r w:rsidR="007202BA">
        <w:t xml:space="preserve">gsm 0478 </w:t>
      </w:r>
      <w:r w:rsidR="000302D1">
        <w:t xml:space="preserve">/ </w:t>
      </w:r>
      <w:r w:rsidR="007202BA">
        <w:t>99 95 01</w:t>
      </w:r>
    </w:p>
    <w:p w:rsidR="00681226" w:rsidRDefault="00431189">
      <w:pPr>
        <w:tabs>
          <w:tab w:val="left" w:pos="284"/>
        </w:tabs>
        <w:jc w:val="center"/>
      </w:pPr>
      <w:hyperlink r:id="rId14" w:history="1">
        <w:r w:rsidR="00681226">
          <w:rPr>
            <w:rStyle w:val="Lienhypertexte"/>
          </w:rPr>
          <w:t>eric.nellis@skynet.be</w:t>
        </w:r>
      </w:hyperlink>
      <w:r w:rsidR="00681226">
        <w:t xml:space="preserve">        </w:t>
      </w:r>
    </w:p>
    <w:sectPr w:rsidR="00681226">
      <w:footerReference w:type="default" r:id="rId15"/>
      <w:pgSz w:w="11913" w:h="16834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89" w:rsidRDefault="00431189">
      <w:r>
        <w:separator/>
      </w:r>
    </w:p>
  </w:endnote>
  <w:endnote w:type="continuationSeparator" w:id="0">
    <w:p w:rsidR="00431189" w:rsidRDefault="0043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eignot Medium">
    <w:charset w:val="00"/>
    <w:family w:val="decorative"/>
    <w:pitch w:val="variable"/>
    <w:sig w:usb0="00000003" w:usb1="00000000" w:usb2="00000000" w:usb3="00000000" w:csb0="00000001" w:csb1="00000000"/>
  </w:font>
  <w:font w:name="Parad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F8" w:rsidRDefault="006468F8" w:rsidP="00CE5073">
    <w:pPr>
      <w:ind w:right="334"/>
      <w:jc w:val="both"/>
      <w:rPr>
        <w:rFonts w:ascii="Parade" w:hAnsi="Parade"/>
        <w:color w:val="000080"/>
        <w:sz w:val="16"/>
      </w:rPr>
    </w:pP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pacing w:val="60"/>
      </w:rPr>
    </w:pPr>
    <w:r>
      <w:rPr>
        <w:rFonts w:ascii="BahamasLight" w:hAnsi="BahamasLight"/>
        <w:b/>
        <w:color w:val="000080"/>
        <w:spacing w:val="60"/>
      </w:rPr>
      <w:t>COMITE DE MAIZERET - LES CLOUPIAS  a.s.b.l.</w:t>
    </w: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pacing w:val="60"/>
      </w:rPr>
    </w:pP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z w:val="16"/>
      </w:rPr>
    </w:pPr>
    <w:r>
      <w:rPr>
        <w:rFonts w:ascii="BahamasLight" w:hAnsi="BahamasLight"/>
        <w:b/>
        <w:color w:val="000080"/>
        <w:sz w:val="16"/>
      </w:rPr>
      <w:t>Secrétariat : 2, rue du Presbytère - 5300 MAIZERET</w:t>
    </w:r>
  </w:p>
  <w:p w:rsidR="006468F8" w:rsidRDefault="006468F8" w:rsidP="00CE5073">
    <w:pPr>
      <w:pBdr>
        <w:top w:val="single" w:sz="6" w:space="1" w:color="auto"/>
      </w:pBdr>
      <w:ind w:right="334"/>
      <w:jc w:val="center"/>
      <w:rPr>
        <w:rFonts w:ascii="BahamasLight" w:hAnsi="BahamasLight"/>
        <w:b/>
        <w:color w:val="000080"/>
        <w:sz w:val="16"/>
      </w:rPr>
    </w:pPr>
  </w:p>
  <w:p w:rsidR="006468F8" w:rsidRDefault="00431189" w:rsidP="00CE5073">
    <w:pPr>
      <w:pBdr>
        <w:top w:val="single" w:sz="6" w:space="1" w:color="auto"/>
      </w:pBdr>
      <w:ind w:right="334"/>
      <w:jc w:val="center"/>
      <w:rPr>
        <w:rFonts w:ascii="Parade" w:hAnsi="Parade"/>
        <w:color w:val="000080"/>
        <w:sz w:val="16"/>
      </w:rPr>
    </w:pPr>
    <w:hyperlink r:id="rId1" w:history="1">
      <w:r w:rsidR="006468F8" w:rsidRPr="00C9451F">
        <w:rPr>
          <w:rStyle w:val="Lienhypertexte"/>
          <w:rFonts w:ascii="BahamasLight" w:hAnsi="BahamasLight"/>
          <w:b/>
          <w:sz w:val="16"/>
        </w:rPr>
        <w:t>cloupias@maizeret.net</w:t>
      </w:r>
    </w:hyperlink>
    <w:r w:rsidR="006468F8">
      <w:rPr>
        <w:rFonts w:ascii="BahamasLight" w:hAnsi="BahamasLight"/>
        <w:b/>
        <w:color w:val="000080"/>
        <w:sz w:val="16"/>
      </w:rPr>
      <w:t xml:space="preserve">          WWW.maizeret.net</w:t>
    </w:r>
    <w:r w:rsidR="006468F8">
      <w:rPr>
        <w:rFonts w:ascii="BahamasLight" w:hAnsi="BahamasLight"/>
        <w:b/>
        <w:color w:val="000080"/>
        <w:sz w:val="16"/>
      </w:rPr>
      <w:br/>
    </w:r>
  </w:p>
  <w:p w:rsidR="006468F8" w:rsidRDefault="006468F8">
    <w:pPr>
      <w:pStyle w:val="Pieddepage"/>
      <w:pBdr>
        <w:top w:val="single" w:sz="6" w:space="1" w:color="auto"/>
      </w:pBdr>
      <w:jc w:val="center"/>
      <w:rPr>
        <w:rFonts w:ascii="Bahamas" w:hAnsi="Bahamas"/>
      </w:rPr>
    </w:pPr>
    <w:r>
      <w:rPr>
        <w:rFonts w:ascii="Bahamas" w:hAnsi="Bahamas"/>
      </w:rPr>
      <w:fldChar w:fldCharType="begin"/>
    </w:r>
    <w:r>
      <w:rPr>
        <w:rFonts w:ascii="Bahamas" w:hAnsi="Bahamas"/>
      </w:rPr>
      <w:instrText>PAGE</w:instrText>
    </w:r>
    <w:r>
      <w:rPr>
        <w:rFonts w:ascii="Bahamas" w:hAnsi="Bahamas"/>
      </w:rPr>
      <w:fldChar w:fldCharType="separate"/>
    </w:r>
    <w:r w:rsidR="006B3C8A">
      <w:rPr>
        <w:rFonts w:ascii="Bahamas" w:hAnsi="Bahamas"/>
        <w:noProof/>
      </w:rPr>
      <w:t>2</w:t>
    </w:r>
    <w:r>
      <w:rPr>
        <w:rFonts w:ascii="Bahamas" w:hAnsi="Bahama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89" w:rsidRDefault="00431189">
      <w:r>
        <w:separator/>
      </w:r>
    </w:p>
  </w:footnote>
  <w:footnote w:type="continuationSeparator" w:id="0">
    <w:p w:rsidR="00431189" w:rsidRDefault="0043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46E"/>
    <w:multiLevelType w:val="hybridMultilevel"/>
    <w:tmpl w:val="4AB68BB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3711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17EC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D5216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6F09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1279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66410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695B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DC2A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5523CD"/>
    <w:multiLevelType w:val="hybridMultilevel"/>
    <w:tmpl w:val="46F8E7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6437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47A73E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4BC59B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544AAB"/>
    <w:multiLevelType w:val="hybridMultilevel"/>
    <w:tmpl w:val="6EEE00E8"/>
    <w:lvl w:ilvl="0" w:tplc="08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BC36B1"/>
    <w:multiLevelType w:val="hybridMultilevel"/>
    <w:tmpl w:val="CE307E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765B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64315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3"/>
    <w:rsid w:val="000124AA"/>
    <w:rsid w:val="000302D1"/>
    <w:rsid w:val="0004250A"/>
    <w:rsid w:val="00052C03"/>
    <w:rsid w:val="0007272C"/>
    <w:rsid w:val="00080368"/>
    <w:rsid w:val="000B31DB"/>
    <w:rsid w:val="000D1797"/>
    <w:rsid w:val="000E329F"/>
    <w:rsid w:val="00103B7C"/>
    <w:rsid w:val="001110FE"/>
    <w:rsid w:val="0015400B"/>
    <w:rsid w:val="001D51BE"/>
    <w:rsid w:val="001D77BA"/>
    <w:rsid w:val="00235C46"/>
    <w:rsid w:val="00251E98"/>
    <w:rsid w:val="00257D63"/>
    <w:rsid w:val="0026207A"/>
    <w:rsid w:val="002A4D4D"/>
    <w:rsid w:val="002B17DE"/>
    <w:rsid w:val="002D5692"/>
    <w:rsid w:val="002F0784"/>
    <w:rsid w:val="00340480"/>
    <w:rsid w:val="003617CA"/>
    <w:rsid w:val="003A2AD3"/>
    <w:rsid w:val="003A546B"/>
    <w:rsid w:val="003C2546"/>
    <w:rsid w:val="003C53C1"/>
    <w:rsid w:val="003E2EE3"/>
    <w:rsid w:val="003E5C51"/>
    <w:rsid w:val="003F5983"/>
    <w:rsid w:val="00431189"/>
    <w:rsid w:val="00471825"/>
    <w:rsid w:val="004974AA"/>
    <w:rsid w:val="004C6178"/>
    <w:rsid w:val="00513829"/>
    <w:rsid w:val="00530E19"/>
    <w:rsid w:val="00534621"/>
    <w:rsid w:val="005347B6"/>
    <w:rsid w:val="005440E2"/>
    <w:rsid w:val="005814E5"/>
    <w:rsid w:val="005F6CF6"/>
    <w:rsid w:val="006468F8"/>
    <w:rsid w:val="0065486D"/>
    <w:rsid w:val="00661AB2"/>
    <w:rsid w:val="00681226"/>
    <w:rsid w:val="006B3C8A"/>
    <w:rsid w:val="006B680A"/>
    <w:rsid w:val="007202BA"/>
    <w:rsid w:val="007255E9"/>
    <w:rsid w:val="00754D4C"/>
    <w:rsid w:val="00784602"/>
    <w:rsid w:val="007950F4"/>
    <w:rsid w:val="007F3F37"/>
    <w:rsid w:val="008029FB"/>
    <w:rsid w:val="0083504B"/>
    <w:rsid w:val="008373DB"/>
    <w:rsid w:val="00854BFD"/>
    <w:rsid w:val="00883FDF"/>
    <w:rsid w:val="00892CD3"/>
    <w:rsid w:val="008C4170"/>
    <w:rsid w:val="00906F47"/>
    <w:rsid w:val="009317F7"/>
    <w:rsid w:val="00977A06"/>
    <w:rsid w:val="009921FD"/>
    <w:rsid w:val="00995454"/>
    <w:rsid w:val="009A785E"/>
    <w:rsid w:val="009D5B69"/>
    <w:rsid w:val="009F6336"/>
    <w:rsid w:val="009F7B51"/>
    <w:rsid w:val="00A04842"/>
    <w:rsid w:val="00A17A3B"/>
    <w:rsid w:val="00A312E0"/>
    <w:rsid w:val="00A54918"/>
    <w:rsid w:val="00A55F37"/>
    <w:rsid w:val="00AA1837"/>
    <w:rsid w:val="00AA53A9"/>
    <w:rsid w:val="00AB0B2B"/>
    <w:rsid w:val="00AB11A3"/>
    <w:rsid w:val="00AD24FB"/>
    <w:rsid w:val="00B629C9"/>
    <w:rsid w:val="00B9450B"/>
    <w:rsid w:val="00B97D03"/>
    <w:rsid w:val="00BD4D61"/>
    <w:rsid w:val="00C02FAB"/>
    <w:rsid w:val="00CE5073"/>
    <w:rsid w:val="00CE5C4D"/>
    <w:rsid w:val="00D16E19"/>
    <w:rsid w:val="00D2188E"/>
    <w:rsid w:val="00D2560B"/>
    <w:rsid w:val="00D41BD1"/>
    <w:rsid w:val="00D614A5"/>
    <w:rsid w:val="00D76F0C"/>
    <w:rsid w:val="00D80721"/>
    <w:rsid w:val="00D8140B"/>
    <w:rsid w:val="00D86221"/>
    <w:rsid w:val="00D9060D"/>
    <w:rsid w:val="00DB7467"/>
    <w:rsid w:val="00DD504D"/>
    <w:rsid w:val="00DF5B13"/>
    <w:rsid w:val="00E02169"/>
    <w:rsid w:val="00E26DDF"/>
    <w:rsid w:val="00E4344A"/>
    <w:rsid w:val="00E70EE9"/>
    <w:rsid w:val="00E867B3"/>
    <w:rsid w:val="00EB1AF1"/>
    <w:rsid w:val="00ED5992"/>
    <w:rsid w:val="00ED6C80"/>
    <w:rsid w:val="00F1348F"/>
    <w:rsid w:val="00F318F2"/>
    <w:rsid w:val="00F37F71"/>
    <w:rsid w:val="00F46FF7"/>
    <w:rsid w:val="00F8251A"/>
    <w:rsid w:val="00F82E24"/>
    <w:rsid w:val="00F9610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F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hamas" w:hAnsi="Bahama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</w:pPr>
    <w:rPr>
      <w:rFonts w:ascii="Bahamas" w:hAnsi="Bahamas"/>
    </w:rPr>
  </w:style>
  <w:style w:type="paragraph" w:styleId="Retraitcorpsdetexte2">
    <w:name w:val="Body Text Indent 2"/>
    <w:basedOn w:val="Normal"/>
    <w:semiHidden/>
    <w:pPr>
      <w:tabs>
        <w:tab w:val="left" w:pos="284"/>
      </w:tabs>
      <w:ind w:left="284"/>
    </w:pPr>
    <w:rPr>
      <w:rFonts w:ascii="Bahamas" w:hAnsi="Bahama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3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DF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hamas" w:hAnsi="Bahamas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360"/>
    </w:pPr>
    <w:rPr>
      <w:rFonts w:ascii="Bahamas" w:hAnsi="Bahamas"/>
    </w:rPr>
  </w:style>
  <w:style w:type="paragraph" w:styleId="Retraitcorpsdetexte2">
    <w:name w:val="Body Text Indent 2"/>
    <w:basedOn w:val="Normal"/>
    <w:semiHidden/>
    <w:pPr>
      <w:tabs>
        <w:tab w:val="left" w:pos="284"/>
      </w:tabs>
      <w:ind w:left="284"/>
    </w:pPr>
    <w:rPr>
      <w:rFonts w:ascii="Bahamas" w:hAnsi="Bahamas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53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ric.nellis@skyne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loupias@maizere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ic.nellis@skynet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pias@maizeret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ric.nellis@skyne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upias@maizer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9125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mini-foot</vt:lpstr>
      <vt:lpstr>règlement mini-foot</vt:lpstr>
    </vt:vector>
  </TitlesOfParts>
  <Company>Microsoft</Company>
  <LinksUpToDate>false</LinksUpToDate>
  <CharactersWithSpaces>10762</CharactersWithSpaces>
  <SharedDoc>false</SharedDoc>
  <HLinks>
    <vt:vector size="30" baseType="variant">
      <vt:variant>
        <vt:i4>4915287</vt:i4>
      </vt:variant>
      <vt:variant>
        <vt:i4>12</vt:i4>
      </vt:variant>
      <vt:variant>
        <vt:i4>0</vt:i4>
      </vt:variant>
      <vt:variant>
        <vt:i4>5</vt:i4>
      </vt:variant>
      <vt:variant>
        <vt:lpwstr>http://www.maizeret.net/</vt:lpwstr>
      </vt:variant>
      <vt:variant>
        <vt:lpwstr/>
      </vt:variant>
      <vt:variant>
        <vt:i4>1966179</vt:i4>
      </vt:variant>
      <vt:variant>
        <vt:i4>9</vt:i4>
      </vt:variant>
      <vt:variant>
        <vt:i4>0</vt:i4>
      </vt:variant>
      <vt:variant>
        <vt:i4>5</vt:i4>
      </vt:variant>
      <vt:variant>
        <vt:lpwstr>mailto:eric.nellis@skynet.be</vt:lpwstr>
      </vt:variant>
      <vt:variant>
        <vt:lpwstr/>
      </vt:variant>
      <vt:variant>
        <vt:i4>1966179</vt:i4>
      </vt:variant>
      <vt:variant>
        <vt:i4>6</vt:i4>
      </vt:variant>
      <vt:variant>
        <vt:i4>0</vt:i4>
      </vt:variant>
      <vt:variant>
        <vt:i4>5</vt:i4>
      </vt:variant>
      <vt:variant>
        <vt:lpwstr>mailto:eric.nellis@skynet.be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mailto:cloupias@maizeret.net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mailto:cloupias@maizeret.net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mini-foot</dc:title>
  <dc:creator>Eric Nellis</dc:creator>
  <cp:lastModifiedBy>Eric</cp:lastModifiedBy>
  <cp:revision>2</cp:revision>
  <cp:lastPrinted>2011-05-04T11:46:00Z</cp:lastPrinted>
  <dcterms:created xsi:type="dcterms:W3CDTF">2019-05-04T11:29:00Z</dcterms:created>
  <dcterms:modified xsi:type="dcterms:W3CDTF">2019-05-04T11:29:00Z</dcterms:modified>
</cp:coreProperties>
</file>